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929A" w14:textId="77777777" w:rsidR="00A8714D" w:rsidRPr="00262DFB" w:rsidRDefault="00A8714D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262DFB">
        <w:rPr>
          <w:rFonts w:ascii="Arial Narrow" w:hAnsi="Arial Narrow" w:cs="Arial Narrow"/>
          <w:b/>
          <w:bCs/>
          <w:sz w:val="22"/>
          <w:szCs w:val="22"/>
        </w:rPr>
        <w:t>T.C.</w:t>
      </w:r>
    </w:p>
    <w:p w14:paraId="34E21395" w14:textId="77777777" w:rsidR="00A8714D" w:rsidRPr="00262DF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 w:rsidRPr="00262DFB">
        <w:rPr>
          <w:rFonts w:ascii="Arial Narrow" w:hAnsi="Arial Narrow" w:cs="Arial Narrow"/>
          <w:b/>
          <w:bCs/>
          <w:sz w:val="22"/>
          <w:szCs w:val="22"/>
        </w:rPr>
        <w:t xml:space="preserve">ERCİYES ÜNİVERSİTESİ HUKUK FAKÜLTESİ </w:t>
      </w:r>
    </w:p>
    <w:p w14:paraId="60161BB6" w14:textId="77777777" w:rsidR="000329F8" w:rsidRPr="00262DFB" w:rsidRDefault="006863D1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2024</w:t>
      </w:r>
      <w:r w:rsidR="00E812B5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>/</w:t>
      </w:r>
      <w:r w:rsidR="00E812B5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2025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 xml:space="preserve"> EĞİTİM-ÖĞRETİM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</w:rPr>
        <w:t>GÜZ YARI</w:t>
      </w:r>
      <w:r w:rsidR="000329F8" w:rsidRPr="00262DFB">
        <w:rPr>
          <w:rFonts w:ascii="Arial Narrow" w:hAnsi="Arial Narrow" w:cs="Arial Narrow"/>
          <w:b/>
          <w:bCs/>
          <w:sz w:val="22"/>
          <w:szCs w:val="22"/>
        </w:rPr>
        <w:t>YILI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BB6B22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14:paraId="4B31F420" w14:textId="77777777" w:rsidR="000329F8" w:rsidRPr="00262DFB" w:rsidRDefault="000329F8" w:rsidP="00FA2FD1">
      <w:pPr>
        <w:jc w:val="center"/>
        <w:outlineLvl w:val="0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YILLIK</w:t>
      </w:r>
      <w:r w:rsidR="00047EEA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DERSLERİN</w:t>
      </w:r>
      <w:r w:rsidR="00A8714D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</w:t>
      </w:r>
      <w:r w:rsidR="00A47A47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>ARA (VİZE) - SEÇİMLİK DERSLERİN FİNAL</w:t>
      </w:r>
      <w:r w:rsidR="007063F1"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SINAV</w:t>
      </w:r>
      <w:r w:rsidRPr="00262DFB">
        <w:rPr>
          <w:rFonts w:ascii="Arial Narrow" w:hAnsi="Arial Narrow" w:cs="Arial Narrow"/>
          <w:b/>
          <w:bCs/>
          <w:sz w:val="22"/>
          <w:szCs w:val="22"/>
          <w:u w:val="single"/>
        </w:rPr>
        <w:t xml:space="preserve"> PROGRAMI</w:t>
      </w:r>
    </w:p>
    <w:p w14:paraId="566F55C0" w14:textId="77777777" w:rsidR="000329F8" w:rsidRPr="00262DFB" w:rsidRDefault="000329F8" w:rsidP="000329F8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83996B2" w14:textId="77777777" w:rsidR="000329F8" w:rsidRPr="00262DFB" w:rsidRDefault="000329F8" w:rsidP="000329F8">
      <w:pPr>
        <w:pStyle w:val="Header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106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"/>
        <w:gridCol w:w="394"/>
        <w:gridCol w:w="851"/>
        <w:gridCol w:w="850"/>
        <w:gridCol w:w="126"/>
        <w:gridCol w:w="450"/>
        <w:gridCol w:w="425"/>
        <w:gridCol w:w="657"/>
        <w:gridCol w:w="903"/>
        <w:gridCol w:w="567"/>
        <w:gridCol w:w="425"/>
        <w:gridCol w:w="572"/>
        <w:gridCol w:w="845"/>
        <w:gridCol w:w="142"/>
        <w:gridCol w:w="425"/>
        <w:gridCol w:w="426"/>
        <w:gridCol w:w="48"/>
        <w:gridCol w:w="851"/>
        <w:gridCol w:w="518"/>
        <w:gridCol w:w="438"/>
        <w:gridCol w:w="271"/>
        <w:gridCol w:w="12"/>
      </w:tblGrid>
      <w:tr w:rsidR="00262DFB" w:rsidRPr="00262DFB" w14:paraId="2109315A" w14:textId="77777777" w:rsidTr="009E5F0C"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6EC61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7042E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28225D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1.</w:t>
            </w: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BB38D5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7FFE32" w14:textId="77777777"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47B48F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6971C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2.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FD9C0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9166A7" w14:textId="77777777"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1BEE95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CA2C4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3.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1D34D5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80C458" w14:textId="77777777"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F92C47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245E23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4.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3C1CFC" w14:textId="77777777" w:rsidR="000329F8" w:rsidRPr="00262DFB" w:rsidRDefault="000329F8" w:rsidP="00D01F81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262DFB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SINIF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30D932" w14:textId="77777777" w:rsidR="000329F8" w:rsidRPr="00262DFB" w:rsidRDefault="000329F8" w:rsidP="00D01F81">
            <w:pPr>
              <w:ind w:right="17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</w:tr>
      <w:tr w:rsidR="00262DFB" w:rsidRPr="00262DFB" w14:paraId="038BF2A7" w14:textId="77777777" w:rsidTr="009E5F0C">
        <w:trPr>
          <w:gridAfter w:val="1"/>
          <w:wAfter w:w="12" w:type="dxa"/>
        </w:trPr>
        <w:tc>
          <w:tcPr>
            <w:tcW w:w="8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8B70988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Tarihleri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59D52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</w:t>
            </w:r>
          </w:p>
          <w:p w14:paraId="09A11075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Saati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11ECA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6ED65" w14:textId="77777777"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262DFB">
              <w:rPr>
                <w:rFonts w:ascii="Arial Narrow" w:hAnsi="Arial Narrow" w:cs="Arial Narrow"/>
                <w:sz w:val="14"/>
                <w:szCs w:val="14"/>
              </w:rPr>
              <w:t>Sınav</w:t>
            </w:r>
          </w:p>
          <w:p w14:paraId="6DCE1681" w14:textId="77777777"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4"/>
                <w:szCs w:val="14"/>
              </w:rPr>
              <w:t>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4967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6B589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EF654" w14:textId="77777777"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CB8C7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96FFA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9A0CF" w14:textId="77777777"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B20FA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Saati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9D19B9" w14:textId="77777777" w:rsidR="008F7F46" w:rsidRPr="00262DFB" w:rsidRDefault="008F7F46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CF08E33" w14:textId="77777777" w:rsidR="008F7F46" w:rsidRPr="00262DFB" w:rsidRDefault="008F7F46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Sınav Salonu</w:t>
            </w:r>
          </w:p>
        </w:tc>
      </w:tr>
      <w:tr w:rsidR="00262DFB" w:rsidRPr="00262DFB" w14:paraId="289E07EE" w14:textId="77777777" w:rsidTr="009E5F0C">
        <w:trPr>
          <w:gridAfter w:val="1"/>
          <w:wAfter w:w="12" w:type="dxa"/>
          <w:cantSplit/>
          <w:trHeight w:val="1182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2AE8A605" w14:textId="77777777"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A35CDE1" w14:textId="77777777" w:rsidR="0045342F" w:rsidRPr="00262DFB" w:rsidRDefault="0045342F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281631" w14:textId="77777777" w:rsidR="00D02752" w:rsidRPr="00262DFB" w:rsidRDefault="006863D1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30 Aralık</w:t>
            </w:r>
          </w:p>
          <w:p w14:paraId="45E82D64" w14:textId="77777777" w:rsidR="00D02752" w:rsidRPr="00262DFB" w:rsidRDefault="00A47A47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2024</w:t>
            </w:r>
          </w:p>
          <w:p w14:paraId="77223C20" w14:textId="77777777" w:rsidR="00D02752" w:rsidRPr="00262DFB" w:rsidRDefault="00D02752" w:rsidP="00C53520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  <w:p w14:paraId="77699FEB" w14:textId="77777777"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2A28E3CC" w14:textId="77777777" w:rsidR="00D02752" w:rsidRPr="00262DFB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B7D276" w14:textId="77777777" w:rsidR="004A6F28" w:rsidRPr="00262DFB" w:rsidRDefault="004A6F28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11F267" w14:textId="77777777" w:rsidR="00ED4E19" w:rsidRPr="00262DFB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8D24B9" w14:textId="77777777" w:rsidR="00ED4E19" w:rsidRPr="00262DFB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C695BE" w14:textId="77777777" w:rsidR="00D02752" w:rsidRPr="00262DFB" w:rsidRDefault="00D02752" w:rsidP="00D01F8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2D6B46E8" w14:textId="77777777" w:rsidR="00090FB1" w:rsidRPr="00262DFB" w:rsidRDefault="00090FB1" w:rsidP="00E76613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078C048E" w14:textId="77777777" w:rsidR="00ED4E19" w:rsidRPr="00262DFB" w:rsidRDefault="00ED4E19" w:rsidP="00E76613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21977FFF" w14:textId="77777777" w:rsidR="00D02752" w:rsidRPr="00262DFB" w:rsidRDefault="00D02752" w:rsidP="006A467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C162D42" w14:textId="77777777" w:rsidR="00ED4E19" w:rsidRPr="00262DFB" w:rsidRDefault="00ED4E19" w:rsidP="008F7F46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</w:p>
          <w:p w14:paraId="09D30BBB" w14:textId="77777777" w:rsidR="00EA37F2" w:rsidRPr="00262DFB" w:rsidRDefault="0045342F" w:rsidP="00EA37F2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</w:p>
          <w:p w14:paraId="0075B4BE" w14:textId="77777777" w:rsidR="008F7F46" w:rsidRPr="00262DFB" w:rsidRDefault="008F7F46" w:rsidP="008F7F46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A38C27" w14:textId="77777777" w:rsidR="008F7F46" w:rsidRPr="00262DFB" w:rsidRDefault="008F7F46" w:rsidP="00940634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4497AD" w14:textId="77777777" w:rsidR="00940634" w:rsidRPr="00262DFB" w:rsidRDefault="00940634" w:rsidP="00940634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7B8F2F" w14:textId="77777777" w:rsidR="00D02752" w:rsidRPr="00262DFB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30AE8E" w14:textId="77777777" w:rsidR="00D02752" w:rsidRPr="00262DFB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A54511" w14:textId="77777777" w:rsidR="00D02752" w:rsidRPr="00262DFB" w:rsidRDefault="00D02752" w:rsidP="00D01F81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415781F4" w14:textId="77777777" w:rsidR="00D02752" w:rsidRPr="00187957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21533E" w14:textId="77777777" w:rsidR="00F01A6D" w:rsidRPr="00187957" w:rsidRDefault="00F01A6D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83570C" w14:textId="77777777" w:rsidR="008D60B0" w:rsidRPr="00187957" w:rsidRDefault="008D60B0" w:rsidP="008D60B0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1BAF6C49" w14:textId="77777777" w:rsidR="00D02752" w:rsidRPr="00187957" w:rsidRDefault="00D02752" w:rsidP="008D60B0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33D9E8D6" w14:textId="77777777" w:rsidR="00F01A6D" w:rsidRPr="00187957" w:rsidRDefault="00F01A6D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C63C0C" w14:textId="77777777" w:rsidR="009D3FE7" w:rsidRPr="00187957" w:rsidRDefault="009D3FE7" w:rsidP="009D3FE7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HUKUK FELSEFESİ VE SOSYOLOJİSİ</w:t>
            </w:r>
          </w:p>
          <w:p w14:paraId="54FA7E30" w14:textId="77777777" w:rsidR="009D3FE7" w:rsidRPr="00187957" w:rsidRDefault="00D10ADB" w:rsidP="009D3FE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  <w:r w:rsidR="009D3FE7" w:rsidRPr="00187957">
              <w:rPr>
                <w:rFonts w:ascii="Arial Narrow" w:hAnsi="Arial Narrow" w:cs="Arial Narrow"/>
                <w:sz w:val="16"/>
                <w:szCs w:val="16"/>
              </w:rPr>
              <w:t xml:space="preserve"> H. BODUR</w:t>
            </w:r>
          </w:p>
          <w:p w14:paraId="28C7CB82" w14:textId="77777777" w:rsidR="009D3FE7" w:rsidRPr="00187957" w:rsidRDefault="00D10ADB" w:rsidP="009D3FE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(331</w:t>
            </w:r>
            <w:r w:rsidR="009D3FE7" w:rsidRPr="00187957">
              <w:rPr>
                <w:rFonts w:ascii="Arial Narrow" w:hAnsi="Arial Narrow" w:cs="Arial Narrow"/>
                <w:sz w:val="16"/>
                <w:szCs w:val="16"/>
              </w:rPr>
              <w:t xml:space="preserve">) </w:t>
            </w:r>
          </w:p>
          <w:p w14:paraId="13D70C6D" w14:textId="77777777" w:rsidR="00D02752" w:rsidRPr="00187957" w:rsidRDefault="00D02752" w:rsidP="009D3FE7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C046F0A" w14:textId="77777777" w:rsidR="00D02752" w:rsidRPr="00187957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24AA61" w14:textId="77777777" w:rsidR="00EA37F2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6A8F340" w14:textId="77777777" w:rsidR="00EA37F2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A88B7F0" w14:textId="77777777" w:rsidR="005F16FE" w:rsidRPr="00187957" w:rsidRDefault="00EA37F2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A055C49" w14:textId="77777777" w:rsidR="00EA37F2" w:rsidRPr="00187957" w:rsidRDefault="00D10ADB" w:rsidP="00EA37F2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4AB23E27" w14:textId="77777777" w:rsidR="00D02752" w:rsidRPr="00187957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3072BA5" w14:textId="77777777" w:rsidR="00D02752" w:rsidRPr="004E731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5222BBD" w14:textId="77777777" w:rsidR="00D02752" w:rsidRPr="004E731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F4C07B" w14:textId="77777777" w:rsidR="00C3345C" w:rsidRPr="004E731F" w:rsidRDefault="00C3345C" w:rsidP="00C3345C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1A89322F" w14:textId="77777777"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570686" w14:textId="77777777"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A2072A" w14:textId="77777777" w:rsidR="00D02752" w:rsidRPr="004E731F" w:rsidRDefault="00D02752" w:rsidP="00D01F81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4FF9B0D8" w14:textId="77777777" w:rsidR="00ED4E19" w:rsidRPr="004E731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9023F76" w14:textId="77777777" w:rsidR="00C3345C" w:rsidRPr="004E731F" w:rsidRDefault="00C3345C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KRİMİNOLOJİ</w:t>
            </w:r>
          </w:p>
          <w:p w14:paraId="26496869" w14:textId="77777777" w:rsidR="00C3345C" w:rsidRPr="004E731F" w:rsidRDefault="00C3345C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Dr. H. BEYAZ</w:t>
            </w:r>
          </w:p>
          <w:p w14:paraId="6937561D" w14:textId="77777777" w:rsidR="00F749CC" w:rsidRPr="004E731F" w:rsidRDefault="006809E7" w:rsidP="00C3345C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(4</w:t>
            </w:r>
            <w:r w:rsidR="00C3345C" w:rsidRPr="004E731F">
              <w:rPr>
                <w:rFonts w:ascii="Arial Narrow" w:hAnsi="Arial Narrow" w:cs="Arial Narrow"/>
                <w:sz w:val="16"/>
                <w:szCs w:val="16"/>
              </w:rPr>
              <w:t>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AEF8BCD" w14:textId="77777777" w:rsidR="00ED4E19" w:rsidRPr="004E731F" w:rsidRDefault="00ED4E19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D2F537" w14:textId="77777777" w:rsidR="00C3345C" w:rsidRPr="004E731F" w:rsidRDefault="00C3345C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160C3C" w14:textId="77777777" w:rsidR="00C3345C" w:rsidRPr="004E731F" w:rsidRDefault="006809E7" w:rsidP="00C3345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72E017AF" w14:textId="77777777" w:rsidR="008F7F46" w:rsidRPr="004E731F" w:rsidRDefault="008F7F46" w:rsidP="00C3345C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9F99621" w14:textId="77777777" w:rsidR="00ED4E19" w:rsidRPr="00EE51EF" w:rsidRDefault="00ED4E19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0125B7" w14:textId="77777777" w:rsidR="00F01A6D" w:rsidRPr="00EE51EF" w:rsidRDefault="00F01A6D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109A06" w14:textId="77777777" w:rsidR="00EA37F2" w:rsidRPr="00EE51EF" w:rsidRDefault="00CE08DA" w:rsidP="00EA37F2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E51E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71F1A906" w14:textId="77777777" w:rsidR="00D02752" w:rsidRPr="00EE51EF" w:rsidRDefault="00D02752" w:rsidP="00D01F81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5EEE4B01" w14:textId="77777777" w:rsidR="00F01A6D" w:rsidRPr="00EE51EF" w:rsidRDefault="00F01A6D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6C060EB" w14:textId="77777777" w:rsidR="00EA37F2" w:rsidRPr="00EE51EF" w:rsidRDefault="00EA37F2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TAŞIMA VE SİGORTA HUKUKU</w:t>
            </w:r>
          </w:p>
          <w:p w14:paraId="4D53055E" w14:textId="77777777" w:rsidR="00EA37F2" w:rsidRPr="00EE51EF" w:rsidRDefault="00EA37F2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 xml:space="preserve"> Prof. Dr. B. ADIGÜZEL</w:t>
            </w:r>
          </w:p>
          <w:p w14:paraId="0501B381" w14:textId="77777777" w:rsidR="00A872C5" w:rsidRPr="00EE51EF" w:rsidRDefault="00BB0B9F" w:rsidP="00EA37F2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(262</w:t>
            </w:r>
            <w:r w:rsidR="00EA37F2" w:rsidRPr="00EE51EF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  <w:p w14:paraId="2D5012DD" w14:textId="77777777" w:rsidR="00577950" w:rsidRPr="00EE51EF" w:rsidRDefault="00577950" w:rsidP="008808F6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73F06832" w14:textId="77777777" w:rsidR="00ED4E19" w:rsidRPr="00EE51EF" w:rsidRDefault="00ED4E19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DA440B" w14:textId="77777777" w:rsidR="004D3BCB" w:rsidRPr="00EE51EF" w:rsidRDefault="0048560A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87139D5" w14:textId="77777777" w:rsidR="004D3BCB" w:rsidRPr="00EE51EF" w:rsidRDefault="0048560A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AC46011" w14:textId="77777777" w:rsidR="004D3BCB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6AA65526" w14:textId="77777777" w:rsidR="00E36FD3" w:rsidRPr="00EE51EF" w:rsidRDefault="00E36FD3" w:rsidP="004D3BCB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E51EF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0A1D7F01" w14:textId="77777777" w:rsidR="00D02752" w:rsidRPr="00EE51EF" w:rsidRDefault="00D02752" w:rsidP="00D01F81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338828D0" w14:textId="77777777" w:rsidTr="00C8586E">
        <w:trPr>
          <w:gridAfter w:val="1"/>
          <w:wAfter w:w="12" w:type="dxa"/>
          <w:cantSplit/>
          <w:trHeight w:val="109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51A302A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A9047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1E81C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31 Aralık</w:t>
            </w:r>
          </w:p>
          <w:p w14:paraId="5D66BDD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2024</w:t>
            </w:r>
          </w:p>
          <w:p w14:paraId="498D9A4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58645FF9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DC2A68E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F7C59EC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0927F62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3F2DCBD6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AF1A689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38EAECA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ANAYASA HUKUKU</w:t>
            </w:r>
          </w:p>
          <w:p w14:paraId="13D426C5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Prof. Dr. C. GÜL</w:t>
            </w:r>
          </w:p>
          <w:p w14:paraId="4CE00D8F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(395)</w:t>
            </w:r>
          </w:p>
          <w:p w14:paraId="4A75176B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09103000" w14:textId="77777777"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</w:p>
          <w:p w14:paraId="4D0E3875" w14:textId="77777777"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1</w:t>
            </w:r>
          </w:p>
          <w:p w14:paraId="3598ACC8" w14:textId="77777777"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2</w:t>
            </w:r>
          </w:p>
          <w:p w14:paraId="3D294B0D" w14:textId="77777777"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3</w:t>
            </w:r>
          </w:p>
          <w:p w14:paraId="7430F5C1" w14:textId="77777777" w:rsidR="00AA121E" w:rsidRPr="00E9383A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  Amfi 4</w:t>
            </w:r>
          </w:p>
          <w:p w14:paraId="1550EA9F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5C4592D4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741EAA47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577748C6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62FABD3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DDF739A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62AC65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7C632E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2F58FEF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C63CA5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319FB4D1" w14:textId="77777777" w:rsidR="00AA121E" w:rsidRPr="00C63CA5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E88C78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61A991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67B2EE93" w14:textId="77777777" w:rsidR="00AA121E" w:rsidRPr="00C63CA5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6776181" w14:textId="77777777" w:rsidR="00AA121E" w:rsidRPr="00C63CA5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CE4857A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MEDENİ USUL HUKUKU</w:t>
            </w:r>
          </w:p>
          <w:p w14:paraId="25E17D94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Dr. Öğr Üyesi</w:t>
            </w:r>
          </w:p>
          <w:p w14:paraId="569B4B97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O. DURAN</w:t>
            </w:r>
          </w:p>
          <w:p w14:paraId="1EAFBBDF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(264)</w:t>
            </w:r>
          </w:p>
          <w:p w14:paraId="56C70F96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ADC276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0A01F4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F9ECB8" w14:textId="77777777"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EFB2B14" w14:textId="77777777"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4B08F1C" w14:textId="77777777"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46EEDC6" w14:textId="77777777" w:rsidR="00AA121E" w:rsidRPr="00C63CA5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63CA5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5EA4C581" w14:textId="77777777" w:rsidR="00AA121E" w:rsidRPr="00C63CA5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7239DA6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7B800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EB364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68E224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05C6BC04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27A95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9837C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1AA1EBCD" w14:textId="77777777"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DFC4A7" w14:textId="77777777"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2962059F" w14:textId="77777777" w:rsidTr="00FD4A1C">
        <w:trPr>
          <w:gridAfter w:val="1"/>
          <w:wAfter w:w="12" w:type="dxa"/>
          <w:cantSplit/>
          <w:trHeight w:val="1248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09928DD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58B95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CA191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2 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>Ocak</w:t>
            </w:r>
          </w:p>
          <w:p w14:paraId="783157D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18033D0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4F4812E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08E81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BD074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CD4D3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172A3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nil"/>
            </w:tcBorders>
          </w:tcPr>
          <w:p w14:paraId="2FBA680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D35A04C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34F9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210E5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314D6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6172F15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1A13B5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716D92C6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A4BBE8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C95E11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2A8127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A979E1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72B575DE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77AA47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CC3D89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617F25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4578821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5D0E4416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56E1A1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İDARE HUKUKU</w:t>
            </w:r>
          </w:p>
          <w:p w14:paraId="2B1A849A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 xml:space="preserve">Doç. Dr. </w:t>
            </w:r>
          </w:p>
          <w:p w14:paraId="335DDABE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 xml:space="preserve"> A. HASOĞLU</w:t>
            </w:r>
          </w:p>
          <w:p w14:paraId="329D79D9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(363)</w:t>
            </w:r>
          </w:p>
          <w:p w14:paraId="5E5856F7" w14:textId="77777777" w:rsidR="00AA121E" w:rsidRPr="007958B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7E0D3976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626E1C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72706F5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F42B63A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D55A502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59A84B0A" w14:textId="77777777" w:rsidR="00AA121E" w:rsidRPr="007958B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958B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2853AE81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5A459C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2D34BB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4CD994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6F43CEF7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1767CF85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90E97A" w14:textId="77777777" w:rsidR="00AA121E" w:rsidRPr="00EA3396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46599DB9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04A915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İMAR HUKUKU</w:t>
            </w:r>
          </w:p>
          <w:p w14:paraId="08D77388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Arş. Gör. Dr. A. Y. DURAN</w:t>
            </w:r>
          </w:p>
          <w:p w14:paraId="4C77E745" w14:textId="77777777" w:rsidR="00AA121E" w:rsidRPr="00EA339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EF02B1E" w14:textId="77777777"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EB2EAB3" w14:textId="77777777"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E2B5D6" w14:textId="77777777" w:rsidR="00AA121E" w:rsidRPr="00EA339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A3396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5466A04B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00203704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EEB38CA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0EEA142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  <w:r w:rsidRPr="00007C2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6DAD3D36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2A123176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700447A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 xml:space="preserve">KIYMETLİ EVRAK HUKUKU </w:t>
            </w:r>
          </w:p>
          <w:p w14:paraId="004FB02D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Prof. Dr. B. ADIGÜZEL</w:t>
            </w:r>
          </w:p>
          <w:p w14:paraId="0C265623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(275)</w:t>
            </w:r>
          </w:p>
          <w:p w14:paraId="35C34180" w14:textId="77777777" w:rsidR="00AA121E" w:rsidRPr="00007C2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1EB4A9FA" w14:textId="77777777"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E9A840" w14:textId="77777777"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5E85D38" w14:textId="77777777"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E4CE923" w14:textId="77777777"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798BB9C" w14:textId="77777777" w:rsidR="00AA121E" w:rsidRPr="00007C2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07C20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AA121E" w:rsidRPr="00262DFB" w14:paraId="784FBE07" w14:textId="77777777" w:rsidTr="009E5F0C">
        <w:trPr>
          <w:gridAfter w:val="1"/>
          <w:wAfter w:w="12" w:type="dxa"/>
          <w:cantSplit/>
          <w:trHeight w:val="1474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307E763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89BA1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B5520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3 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>Ocak</w:t>
            </w:r>
          </w:p>
          <w:p w14:paraId="3B18EDF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66E46F8" w14:textId="77777777"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0FA565F3" w14:textId="77777777"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744C430" w14:textId="77777777"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4274606" w14:textId="77777777"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1B60CD3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7016E0C7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nil"/>
            </w:tcBorders>
          </w:tcPr>
          <w:p w14:paraId="38BA2250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C31FD1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A87D13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HUKUKA GİRİŞ</w:t>
            </w:r>
          </w:p>
          <w:p w14:paraId="21D32E2D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14:paraId="3D9F39F5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(312)</w:t>
            </w:r>
          </w:p>
          <w:p w14:paraId="207F3C08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6" w:type="dxa"/>
            <w:tcBorders>
              <w:top w:val="single" w:sz="12" w:space="0" w:color="auto"/>
              <w:left w:val="nil"/>
            </w:tcBorders>
          </w:tcPr>
          <w:p w14:paraId="4C2EB215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3672ABCB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354E41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00806B4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EF6013B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E9A061B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65E9133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9259C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E8A0CD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11C6CA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A80170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FF7C3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1A4E5288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C0F67C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BCCD0A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12B1E2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03ED5E3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A03471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0897C3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B2DCF8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6AD3FAB8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4662DF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4BF2C8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ADC077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2856EE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14:paraId="34BD7EF5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BC3BCB" w14:textId="77777777" w:rsidR="00AA121E" w:rsidRPr="002856EE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4EBCD4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AEE1EF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7F1E949E" w14:textId="77777777" w:rsidR="00AA121E" w:rsidRPr="002856EE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33868E9" w14:textId="77777777" w:rsidR="00AA121E" w:rsidRPr="002856EE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361D81B2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EŞYA HUKUKU</w:t>
            </w:r>
          </w:p>
          <w:p w14:paraId="25055558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Arş. Gör. Dr. A. KALKAN</w:t>
            </w:r>
          </w:p>
          <w:p w14:paraId="58A7D5FA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 xml:space="preserve"> (269)</w:t>
            </w:r>
          </w:p>
          <w:p w14:paraId="39C8BCD3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6500BECB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A47146" w14:textId="77777777" w:rsidR="00AA121E" w:rsidRPr="002856EE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79A6A1E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9E5B2A7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C037B86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7CA688C3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BD98CD0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03FBD7AA" w14:textId="77777777" w:rsidR="00AA121E" w:rsidRPr="002856EE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856EE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F8D4EE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B18CBF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21556054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35D46B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6DB56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67D5776D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3537B3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AAFF64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14765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6F0C1435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702F16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CB462C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3FCD51D5" w14:textId="77777777" w:rsidTr="0031425B">
        <w:trPr>
          <w:gridAfter w:val="1"/>
          <w:wAfter w:w="12" w:type="dxa"/>
          <w:cantSplit/>
          <w:trHeight w:val="1260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263A0DA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C2A83E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2614072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6962ED6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133B90BF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2CA58F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D8454E" w14:textId="77777777" w:rsidR="00AA121E" w:rsidRPr="00262DF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69E77974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2B593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4A0A7968" w14:textId="77777777"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E07050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53416542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ED677A9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4B94A56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365AB11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4E60A59C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6CBE23DE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72DF74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CEZA HUKUKU </w:t>
            </w:r>
          </w:p>
          <w:p w14:paraId="32F33CE2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(GENEL HÜK.) </w:t>
            </w:r>
          </w:p>
          <w:p w14:paraId="3873787A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 xml:space="preserve"> Doç. Dr. A. H. AKKAŞ</w:t>
            </w:r>
          </w:p>
          <w:p w14:paraId="40E1BA02" w14:textId="77777777" w:rsidR="00AA121E" w:rsidRPr="00EC3CF4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(419)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EA9C8D4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8A2849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93845FF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EE21A70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31CE327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564305F1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6447BFEC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C3CF4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2F9AA49D" w14:textId="77777777" w:rsidR="00AA121E" w:rsidRPr="00EC3CF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AA9F9BE" w14:textId="77777777"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DEDEA4" w14:textId="77777777"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1013A5" w14:textId="77777777"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CE6129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4172088F" w14:textId="77777777"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4EBF254C" w14:textId="77777777" w:rsidR="00AA121E" w:rsidRPr="00F07E6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606BC2A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FİKRÎ ve SINAÎ HAKLAR HUKUKU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14:paraId="1B6D4BC9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Prof. Dr. B. ADIGÜZEL</w:t>
            </w:r>
          </w:p>
          <w:p w14:paraId="4B011E28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(37)</w:t>
            </w:r>
          </w:p>
          <w:p w14:paraId="04EED0F5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D2F41C" w14:textId="77777777" w:rsidR="00AA121E" w:rsidRPr="00F07E6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FEBBD59" w14:textId="77777777" w:rsidR="00AA121E" w:rsidRPr="00F07E6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1CBDDBF" w14:textId="77777777" w:rsidR="00AA121E" w:rsidRPr="00F07E6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0696C5" w14:textId="77777777"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8D2C7C0" w14:textId="77777777"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07E6C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79460CD3" w14:textId="77777777"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66EB6C" w14:textId="77777777" w:rsidR="00AA121E" w:rsidRPr="00F07E6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7A624FF1" w14:textId="77777777"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A1DC38" w14:textId="77777777" w:rsidR="00AA121E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8A19FF" w14:textId="77777777"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143AAF" w14:textId="77777777" w:rsidR="00AA121E" w:rsidRPr="004C3B0F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4C3B0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201C0665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2E1AB8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C3F05D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6CE912CC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83156B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CEZA USUL HUKUKU</w:t>
            </w:r>
          </w:p>
          <w:p w14:paraId="73D986B4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 xml:space="preserve">Doç. Dr. A. H. AKKAŞ </w:t>
            </w:r>
          </w:p>
          <w:p w14:paraId="7B11A99D" w14:textId="77777777" w:rsidR="00AA121E" w:rsidRPr="004C3B0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 xml:space="preserve">(247)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6FA4E065" w14:textId="77777777" w:rsidR="00AA121E" w:rsidRPr="004C3B0F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418658" w14:textId="77777777"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3CB96FE" w14:textId="77777777"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46C4A84" w14:textId="77777777" w:rsidR="00AA121E" w:rsidRPr="004C3B0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C3B0F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973854A" w14:textId="77777777" w:rsidR="00AA121E" w:rsidRPr="004C3B0F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0A3D436D" w14:textId="77777777" w:rsidTr="00184E25">
        <w:trPr>
          <w:gridAfter w:val="1"/>
          <w:wAfter w:w="12" w:type="dxa"/>
          <w:cantSplit/>
          <w:trHeight w:val="1675"/>
        </w:trPr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2C92C1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AACAA9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1A67D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490D461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1D45DA2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CF2486" w14:textId="77777777"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74B8E30C" w14:textId="77777777"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73EB304D" w14:textId="77777777" w:rsidR="00AA121E" w:rsidRPr="004164C8" w:rsidRDefault="00AA121E" w:rsidP="00AA121E">
            <w:pPr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20A8FE39" w14:textId="77777777" w:rsidR="00AA121E" w:rsidRPr="004164C8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2D9B1D" w14:textId="77777777"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06A4692D" w14:textId="77777777"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6C639B51" w14:textId="77777777" w:rsidR="00AA121E" w:rsidRPr="004164C8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A6691" w14:textId="77777777" w:rsidR="00AA121E" w:rsidRPr="004164C8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754D90FB" w14:textId="77777777" w:rsidR="00AA121E" w:rsidRPr="004164C8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BBFD1E3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8E3D019" w14:textId="77777777"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B338BB" w14:textId="77777777"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943C1F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45D3311A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20F82FE" w14:textId="77777777"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212E3B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F74CBF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4827E3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 xml:space="preserve">BİLİŞİM ve TEKNOLOJİ HUKUKU </w:t>
            </w:r>
            <w:r>
              <w:rPr>
                <w:rFonts w:ascii="Arial Narrow" w:hAnsi="Arial Narrow" w:cs="Arial Narrow"/>
                <w:sz w:val="16"/>
                <w:szCs w:val="16"/>
              </w:rPr>
              <w:t>I</w:t>
            </w:r>
          </w:p>
          <w:p w14:paraId="302EE38B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14:paraId="11DC0831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(90)</w:t>
            </w:r>
          </w:p>
          <w:p w14:paraId="4132F839" w14:textId="77777777" w:rsidR="00AA121E" w:rsidRPr="00F3308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973EE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914767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6D215F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44A60304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2FCE9190" w14:textId="77777777"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B30460" w14:textId="77777777" w:rsidR="00AA121E" w:rsidRPr="00F33088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BBA028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FBEABB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68FDB9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DA6A5D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672F488D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FF301A" w14:textId="77777777" w:rsidR="00AA121E" w:rsidRPr="00AA5D44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E517FC" w14:textId="77777777" w:rsidR="00AA121E" w:rsidRPr="00AA5D44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AD5DD6A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99BEE32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0DC0F8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CEZA HUKUKU</w:t>
            </w:r>
          </w:p>
          <w:p w14:paraId="40B0A48A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 xml:space="preserve">(ÖZEL HÜK) </w:t>
            </w:r>
          </w:p>
          <w:p w14:paraId="53A50FAF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Dr. Öğr. Üyesi H. ERTUĞRUL</w:t>
            </w:r>
          </w:p>
          <w:p w14:paraId="7E578656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(232)</w:t>
            </w:r>
          </w:p>
          <w:p w14:paraId="7EC9824E" w14:textId="77777777" w:rsidR="00AA121E" w:rsidRPr="00AA5D44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8EE4A" w14:textId="77777777"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CFA3B69" w14:textId="77777777"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C623A1" w14:textId="77777777"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A51B454" w14:textId="77777777"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7B7FB003" w14:textId="77777777" w:rsidR="00AA121E" w:rsidRPr="00AA5D44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AA5D44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905773" w14:textId="77777777"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877DA6C" w14:textId="77777777"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290366FC" w14:textId="77777777"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02928DDE" w14:textId="77777777" w:rsidR="00AA121E" w:rsidRPr="009630C9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9630C9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4B593997" w14:textId="77777777"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033BB0" w14:textId="77777777"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1593A5" w14:textId="77777777" w:rsidR="00AA121E" w:rsidRPr="009630C9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2CE106F" w14:textId="77777777" w:rsidR="00541D6A" w:rsidRPr="00023E01" w:rsidRDefault="00541D6A" w:rsidP="00541D6A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5956F3" w14:textId="77777777" w:rsidR="00541D6A" w:rsidRPr="00023E01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İŞ VE SOS. GÜV. HUK</w:t>
            </w:r>
          </w:p>
          <w:p w14:paraId="0C69A663" w14:textId="77777777" w:rsidR="00541D6A" w:rsidRPr="00023E01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Doç. Dr. E. YUVALI</w:t>
            </w:r>
          </w:p>
          <w:p w14:paraId="4C20CBFA" w14:textId="77777777" w:rsidR="00541D6A" w:rsidRPr="00023E01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 (262)</w:t>
            </w:r>
          </w:p>
          <w:p w14:paraId="213E0F83" w14:textId="77777777" w:rsidR="00AA121E" w:rsidRPr="009630C9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E5D853" w14:textId="77777777"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A8C9C8" w14:textId="77777777" w:rsidR="00AA121E" w:rsidRPr="009630C9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51F17F" w14:textId="77777777" w:rsidR="00541D6A" w:rsidRPr="00023E01" w:rsidRDefault="00541D6A" w:rsidP="00541D6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0AA67EF" w14:textId="77777777" w:rsidR="00541D6A" w:rsidRPr="00023E01" w:rsidRDefault="00541D6A" w:rsidP="00541D6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4620AA6" w14:textId="77777777" w:rsidR="00541D6A" w:rsidRPr="00023E01" w:rsidRDefault="00541D6A" w:rsidP="00541D6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303F5F71" w14:textId="77777777" w:rsidR="00AA121E" w:rsidRPr="009630C9" w:rsidRDefault="00541D6A" w:rsidP="00541D6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</w:tr>
      <w:tr w:rsidR="00AA121E" w:rsidRPr="00262DFB" w14:paraId="51CB2525" w14:textId="77777777" w:rsidTr="00184E25">
        <w:trPr>
          <w:gridAfter w:val="1"/>
          <w:wAfter w:w="12" w:type="dxa"/>
          <w:cantSplit/>
          <w:trHeight w:val="1813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6B506A1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03B94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E67024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68EF2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5FAB1EA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2C3E00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</w:tcPr>
          <w:p w14:paraId="6F776ECC" w14:textId="77777777"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E26FA9" w14:textId="77777777"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E28149" w14:textId="77777777"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7C868DA8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9383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50F55274" w14:textId="77777777" w:rsidR="00AA121E" w:rsidRPr="00E9383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68FFAF" w14:textId="77777777" w:rsidR="00AA121E" w:rsidRPr="00E9383A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4D25CAB8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DECF22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BD2079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MEDENİ HUKUK</w:t>
            </w:r>
          </w:p>
          <w:p w14:paraId="1D93829F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Prof. Dr. M. DOĞAN</w:t>
            </w:r>
          </w:p>
          <w:p w14:paraId="3F06DE3C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(410)</w:t>
            </w:r>
          </w:p>
          <w:p w14:paraId="058880C9" w14:textId="77777777" w:rsidR="00AA121E" w:rsidRPr="00E9383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60C16274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EAE842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DD304D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7392CB44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18CF2FA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75243A6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29FA278D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7CCC0371" w14:textId="77777777" w:rsidR="00AA121E" w:rsidRPr="00E9383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9383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39AD013C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1525F3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5DBC3B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0B2548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18A2331F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8FD866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6D7402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14:paraId="500837FC" w14:textId="77777777" w:rsidR="00AA121E" w:rsidRPr="00BF2362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588E6B" w14:textId="77777777" w:rsidR="00AA121E" w:rsidRPr="00BF2362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5C90D6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İSLAM HUKUKU</w:t>
            </w: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I</w:t>
            </w:r>
          </w:p>
          <w:p w14:paraId="702D4625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Prof. Dr. H. Y. APAYDIN</w:t>
            </w:r>
          </w:p>
          <w:p w14:paraId="13E8E292" w14:textId="77777777" w:rsidR="00AA121E" w:rsidRPr="00BF2362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BF2362">
              <w:rPr>
                <w:rFonts w:ascii="Arial Narrow" w:hAnsi="Arial Narrow" w:cs="Arial Narrow"/>
                <w:bCs/>
                <w:sz w:val="16"/>
                <w:szCs w:val="16"/>
              </w:rPr>
              <w:t>(88)</w:t>
            </w:r>
          </w:p>
          <w:p w14:paraId="6848A885" w14:textId="77777777"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bCs/>
                <w:sz w:val="15"/>
                <w:szCs w:val="15"/>
              </w:rPr>
            </w:pPr>
            <w:r w:rsidRPr="00BF2362">
              <w:rPr>
                <w:rFonts w:ascii="Arial Narrow" w:hAnsi="Arial Narrow" w:cs="Arial Narrow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675D9F9" w14:textId="77777777"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37EF43" w14:textId="77777777"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E2B3F5" w14:textId="77777777"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1E96F1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4A918CB1" w14:textId="77777777" w:rsidR="00AA121E" w:rsidRPr="00F3308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088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4CCF46C7" w14:textId="77777777" w:rsidR="00AA121E" w:rsidRPr="00BF236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6DB3063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1DC159D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3360518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A6E5A7C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56922F0C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23BDB2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TİCARET HUKUKU (İŞL. VE ŞİR.)</w:t>
            </w:r>
          </w:p>
          <w:p w14:paraId="13312371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 xml:space="preserve">Doç. Dr. Ö. İ. HIZLISOY </w:t>
            </w:r>
          </w:p>
          <w:p w14:paraId="5F296E5B" w14:textId="77777777" w:rsidR="00AA121E" w:rsidRPr="004E731F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(342)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37B7DC3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948079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3118B9B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4325977E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 xml:space="preserve">Amfi 3 </w:t>
            </w:r>
          </w:p>
          <w:p w14:paraId="1431A2FB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4F46215E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E731F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507AF71A" w14:textId="77777777" w:rsidR="00AA121E" w:rsidRPr="004E731F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866862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343FC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7ECFE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FB271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4166F9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C411C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BEBE1C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</w:tcPr>
          <w:p w14:paraId="2341763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62186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B4E956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C7ACC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3B0B0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22FE1C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1C7B479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7680BD" w14:textId="77777777" w:rsidR="00AA121E" w:rsidRPr="00262DFB" w:rsidRDefault="00AA121E" w:rsidP="00AA121E">
            <w:pPr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1D35A96E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EB1A17A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8C87DB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44C1C9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2A5E13C4" w14:textId="77777777" w:rsidTr="009E5F0C">
        <w:trPr>
          <w:gridAfter w:val="1"/>
          <w:wAfter w:w="12" w:type="dxa"/>
          <w:cantSplit/>
          <w:trHeight w:val="2260"/>
        </w:trPr>
        <w:tc>
          <w:tcPr>
            <w:tcW w:w="873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14:paraId="795CD04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AF642C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A2DC2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E49ADC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9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2A15C9E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0EF96E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27D2304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5B51709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419227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190D2DD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F622F3" w14:textId="77777777" w:rsidR="00AA121E" w:rsidRPr="005F0D81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5F0D8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2CA7CD19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3C74057C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0331E0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9D3151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79F38C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İKTİSAT I</w:t>
            </w:r>
          </w:p>
          <w:p w14:paraId="35813D1E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Doç. Dr. A. ALTIPARMAK</w:t>
            </w:r>
          </w:p>
          <w:p w14:paraId="3A127A05" w14:textId="77777777" w:rsidR="00AA121E" w:rsidRPr="005F0D8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(147)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DFEEA6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D35888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F82768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0C9DFF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4215F19D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F0D8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5EE2F3CB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AF91D5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17A5F1D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9FA0FF" w14:textId="77777777" w:rsidR="00AA121E" w:rsidRPr="005F0D8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1CF018BA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1F152FD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2098F52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23CC2DB5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B024853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519D949C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55AF346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38CA9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A80D22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0C8DBF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GENEL DEVLET TEORİSİ VE İNSAN HAKLARI HUKUKU</w:t>
            </w:r>
          </w:p>
          <w:p w14:paraId="33A69B4C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Dr. Öğr. Üyesi E. ÇAKMAZ</w:t>
            </w:r>
          </w:p>
          <w:p w14:paraId="19A09452" w14:textId="77777777" w:rsidR="00AA121E" w:rsidRPr="006A29F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(366)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66BBDF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4228B0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1FB723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CC19354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3DE0A5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35DFFFC5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D63FCA2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FDFCB6A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378B5F06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A29F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78C947E3" w14:textId="77777777" w:rsidR="00AA121E" w:rsidRPr="006A29F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CD7C015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5BF0BFC4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DF9AFC0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ED821A8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48FF9C2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126D4525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50262BA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47923B95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049DF1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2C0615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F2442C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HÜKÜMET SİSTEMLERİ</w:t>
            </w:r>
          </w:p>
          <w:p w14:paraId="2C2E1F15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14:paraId="006B2CF8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  <w:p w14:paraId="2AA8CC62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B59E7A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8D6940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0BA3E9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9C1A35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A620C5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440446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E64E20D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F40C080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1225B5AF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BB7C37B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3D31568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9D021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3E91AD0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B663D9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0213DD8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564E6248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81D43B1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5BAA77B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4B7ECC7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MİLLETLERARASI ÖZEL HUKUK</w:t>
            </w:r>
          </w:p>
          <w:p w14:paraId="2F0378FE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 xml:space="preserve"> Arş. Gör. Dr. R. CAMIZ</w:t>
            </w:r>
          </w:p>
          <w:p w14:paraId="334574ED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(231)</w:t>
            </w:r>
          </w:p>
          <w:p w14:paraId="0AA37AF9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B151E3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9F4A7A" w14:textId="77777777" w:rsidR="00AA121E" w:rsidRPr="009D0216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F9226E" w14:textId="77777777" w:rsidR="00AA121E" w:rsidRPr="009D021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66AAB664" w14:textId="77777777"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E2411D7" w14:textId="77777777"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CD3415" w14:textId="77777777"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53CE57" w14:textId="77777777"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11FA8BD" w14:textId="77777777" w:rsidR="00AA121E" w:rsidRPr="009D021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69918ED" w14:textId="77777777" w:rsidR="00AA121E" w:rsidRPr="009D0216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D0216">
              <w:rPr>
                <w:rFonts w:ascii="Arial Narrow" w:hAnsi="Arial Narrow" w:cs="Arial Narrow"/>
                <w:sz w:val="16"/>
                <w:szCs w:val="16"/>
              </w:rPr>
              <w:t xml:space="preserve">   S 207</w:t>
            </w:r>
          </w:p>
        </w:tc>
      </w:tr>
      <w:tr w:rsidR="00AA121E" w:rsidRPr="00262DFB" w14:paraId="440BB371" w14:textId="77777777" w:rsidTr="00F571CA">
        <w:trPr>
          <w:gridAfter w:val="1"/>
          <w:wAfter w:w="12" w:type="dxa"/>
          <w:cantSplit/>
          <w:trHeight w:val="1105"/>
        </w:trPr>
        <w:tc>
          <w:tcPr>
            <w:tcW w:w="873" w:type="dxa"/>
            <w:vMerge w:val="restart"/>
            <w:tcBorders>
              <w:right w:val="nil"/>
            </w:tcBorders>
          </w:tcPr>
          <w:p w14:paraId="7629191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B3C3B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675CC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05E30D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3884114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D96B518" w14:textId="77777777"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</w:tc>
        <w:tc>
          <w:tcPr>
            <w:tcW w:w="394" w:type="dxa"/>
            <w:tcBorders>
              <w:left w:val="single" w:sz="12" w:space="0" w:color="auto"/>
              <w:bottom w:val="single" w:sz="4" w:space="0" w:color="auto"/>
            </w:tcBorders>
          </w:tcPr>
          <w:p w14:paraId="59AE30B6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8F8B8A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E8E34E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650DB0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3CAF76D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C82C5F2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FELSEFE</w:t>
            </w:r>
          </w:p>
          <w:p w14:paraId="6FF0BB57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SEÇİMLİK-FİNAL</w:t>
            </w:r>
          </w:p>
          <w:p w14:paraId="014FDE23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14:paraId="70099CFC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(86)</w:t>
            </w:r>
          </w:p>
          <w:p w14:paraId="3BD85933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12" w:space="0" w:color="auto"/>
            </w:tcBorders>
          </w:tcPr>
          <w:p w14:paraId="75E2BCE3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675359F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996D07B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9C8CF9C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7D14DBE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A04319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63ADE16" w14:textId="77777777"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B66E12F" w14:textId="77777777"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D9B731" w14:textId="77777777" w:rsidR="00AA121E" w:rsidRPr="006B64CC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  <w:p w14:paraId="6F55BAF3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6F1E88C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</w:tcPr>
          <w:p w14:paraId="49732ED5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D87167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48355F6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D85742A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SİYASİ TARİH</w:t>
            </w:r>
          </w:p>
          <w:p w14:paraId="63C65921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Prof. Dr. G. ALAN</w:t>
            </w:r>
          </w:p>
          <w:p w14:paraId="4B563A14" w14:textId="77777777" w:rsidR="00AA121E" w:rsidRPr="006B64CC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(91)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5FEEB1B" w14:textId="77777777" w:rsidR="00AA121E" w:rsidRPr="006B64C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8E3C7B" w14:textId="77777777" w:rsidR="00AA121E" w:rsidRPr="006B64CC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B31412" w14:textId="77777777"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15EB20" w14:textId="77777777"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4EEA1CBD" w14:textId="77777777"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B64CC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065D7101" w14:textId="77777777" w:rsidR="00AA121E" w:rsidRPr="006B64CC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14:paraId="49C4EDE2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22E6CB9F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0B1E6869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289828DC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06459E8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5D48B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14:paraId="54DA1F41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4EEDD1C3" w14:textId="77777777" w:rsidR="00AA121E" w:rsidRPr="005D48BA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494F4D1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80BAA3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VERGİ HUKUKU</w:t>
            </w:r>
          </w:p>
          <w:p w14:paraId="3284C859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14:paraId="2B06BC99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 xml:space="preserve"> M. UYANIK</w:t>
            </w:r>
          </w:p>
          <w:p w14:paraId="3C7E1140" w14:textId="77777777" w:rsidR="00AA121E" w:rsidRPr="005D48B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(263)</w:t>
            </w:r>
          </w:p>
        </w:tc>
        <w:tc>
          <w:tcPr>
            <w:tcW w:w="567" w:type="dxa"/>
            <w:gridSpan w:val="2"/>
            <w:vMerge w:val="restart"/>
            <w:tcBorders>
              <w:right w:val="single" w:sz="12" w:space="0" w:color="auto"/>
            </w:tcBorders>
          </w:tcPr>
          <w:p w14:paraId="4B688BA8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C289D8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2EE6D5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05A382B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029ABB3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39ACE950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5D48B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397F827F" w14:textId="77777777" w:rsidR="00AA121E" w:rsidRPr="005D48B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BBE1335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F3C69F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417B108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BEF4FB5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6D19763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61E22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16.00</w:t>
            </w:r>
          </w:p>
          <w:p w14:paraId="11A9997E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2723929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07B12F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925495E" w14:textId="77777777" w:rsidR="00AA121E" w:rsidRPr="00761E22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67C6733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D8FF761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</w:tcBorders>
          </w:tcPr>
          <w:p w14:paraId="271214A3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BAE873B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86D05A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TÜRK VERGİ SİSTEMİ </w:t>
            </w:r>
          </w:p>
          <w:p w14:paraId="5BF3F884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>Dr. Öğr. Üyesi</w:t>
            </w:r>
          </w:p>
          <w:p w14:paraId="3991C87B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M. UYANIK</w:t>
            </w:r>
          </w:p>
          <w:p w14:paraId="28C4D912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(72)</w:t>
            </w:r>
          </w:p>
          <w:p w14:paraId="22C85ED5" w14:textId="77777777" w:rsidR="00AA121E" w:rsidRPr="00761E22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</w:tcPr>
          <w:p w14:paraId="7BEADC4E" w14:textId="77777777"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128EC0" w14:textId="77777777"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FB43AC" w14:textId="77777777"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601B4A" w14:textId="77777777" w:rsidR="00AA121E" w:rsidRPr="00761E22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  <w:r w:rsidRPr="00761E22">
              <w:rPr>
                <w:rFonts w:ascii="Arial Narrow" w:hAnsi="Arial Narrow" w:cs="Arial Narrow"/>
                <w:sz w:val="16"/>
                <w:szCs w:val="16"/>
              </w:rPr>
              <w:t xml:space="preserve">      Amfi 4</w:t>
            </w:r>
          </w:p>
          <w:p w14:paraId="5A03BED2" w14:textId="77777777" w:rsidR="00AA121E" w:rsidRPr="00761E22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BC6F6E" w14:textId="77777777" w:rsidR="00AA121E" w:rsidRPr="00761E22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58F28C83" w14:textId="77777777" w:rsidTr="0092339B">
        <w:trPr>
          <w:gridAfter w:val="1"/>
          <w:wAfter w:w="12" w:type="dxa"/>
          <w:cantSplit/>
          <w:trHeight w:val="287"/>
        </w:trPr>
        <w:tc>
          <w:tcPr>
            <w:tcW w:w="873" w:type="dxa"/>
            <w:vMerge/>
            <w:tcBorders>
              <w:right w:val="nil"/>
            </w:tcBorders>
          </w:tcPr>
          <w:p w14:paraId="0FEFBFC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</w:tcBorders>
          </w:tcPr>
          <w:p w14:paraId="7B9D2B4D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932C65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1B0F75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14:paraId="5D2CE381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20AA33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</w:tcBorders>
          </w:tcPr>
          <w:p w14:paraId="662E344D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5995CA5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FELSEFE</w:t>
            </w:r>
          </w:p>
          <w:p w14:paraId="3783E448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ZORUNLU-VİZE</w:t>
            </w:r>
          </w:p>
          <w:p w14:paraId="59D97CCA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14:paraId="07953B09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 xml:space="preserve"> (32)</w:t>
            </w:r>
          </w:p>
          <w:p w14:paraId="03068018" w14:textId="77777777" w:rsidR="00AA121E" w:rsidRPr="00115A56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12" w:space="0" w:color="auto"/>
            </w:tcBorders>
          </w:tcPr>
          <w:p w14:paraId="2B6CD88F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BCB681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B22119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5A56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77AC7254" w14:textId="77777777" w:rsidR="00AA121E" w:rsidRPr="00115A56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2DAAEDD6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</w:tcPr>
          <w:p w14:paraId="1173052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9A98C5" w14:textId="77777777"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9E375F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vMerge/>
          </w:tcPr>
          <w:p w14:paraId="66323C21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12" w:space="0" w:color="auto"/>
            </w:tcBorders>
          </w:tcPr>
          <w:p w14:paraId="3039BA4C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ACB63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</w:tcPr>
          <w:p w14:paraId="49D68C0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</w:tcPr>
          <w:p w14:paraId="46C6F003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6A580F32" w14:textId="77777777" w:rsidTr="004D0010">
        <w:trPr>
          <w:gridAfter w:val="1"/>
          <w:wAfter w:w="12" w:type="dxa"/>
          <w:cantSplit/>
          <w:trHeight w:val="1826"/>
        </w:trPr>
        <w:tc>
          <w:tcPr>
            <w:tcW w:w="873" w:type="dxa"/>
            <w:tcBorders>
              <w:right w:val="nil"/>
            </w:tcBorders>
          </w:tcPr>
          <w:p w14:paraId="6C056D3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73C630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2AEC68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1601EBA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62B92BC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Pazartesi</w:t>
            </w: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4D10BD1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BF364F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931F09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1A67CC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0CDA8B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7328F3BD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51B936C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F35028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A56D1AB" w14:textId="77777777" w:rsidR="00AA121E" w:rsidRPr="00E518E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FB65D5E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1228CD99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64100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C7547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FFA84D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TÜRK HUKUK TARİHİ</w:t>
            </w:r>
          </w:p>
          <w:p w14:paraId="4AE87AB9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Prof. Dr. H. Y. APAYDIN</w:t>
            </w:r>
          </w:p>
          <w:p w14:paraId="53B8E27F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14:paraId="76D6136D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B42F0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47C6E0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9566D2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965830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C1F15E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47558B60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D0AEC1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BCCE38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E417B79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12AAB19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2CF2A544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73BAEA9B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64C73265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8E530B8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8AEF7E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C1276C9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63D7D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5BE5EA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0900C30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41306089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7F42C1A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D4CD475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377F85D0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323D5966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769B79EA" w14:textId="77777777"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A0FA5F" w14:textId="77777777"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4BB1EBCC" w14:textId="77777777" w:rsidR="00AA121E" w:rsidRPr="00CE5EA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3AFD06C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BORÇLAR HUKUKU (GENEL HÜK.)</w:t>
            </w:r>
          </w:p>
          <w:p w14:paraId="0ADB7483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Doç. Dr. İ. ATAMULU</w:t>
            </w:r>
          </w:p>
          <w:p w14:paraId="20117EB0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(407)</w:t>
            </w:r>
          </w:p>
          <w:p w14:paraId="5A35E926" w14:textId="77777777" w:rsidR="00AA121E" w:rsidRPr="00CE5EA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13E2E05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9786024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A0D1541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F51FBA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0CEF67F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ED30409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04E92F5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01687D23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2095656C" w14:textId="77777777" w:rsidR="00AA121E" w:rsidRPr="00CE5EA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E5EA1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E6096D3" w14:textId="77777777"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A86D4EC" w14:textId="77777777"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1A34B63" w14:textId="77777777" w:rsidR="00AA121E" w:rsidRPr="003447AD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08FCCCA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7B02138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3AF75841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E0199A5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E701539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EB1416" w14:textId="77777777" w:rsidR="00AA121E" w:rsidRPr="003447AD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14:paraId="316E4471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E448295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527EAC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58D25F94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HUKUK, ETİK VE MESLEK ETİKLERİ</w:t>
            </w:r>
          </w:p>
          <w:p w14:paraId="19A99B77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Dr.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Öğr. Üyesi</w:t>
            </w:r>
            <w:r w:rsidRPr="003447AD">
              <w:rPr>
                <w:rFonts w:ascii="Arial Narrow" w:hAnsi="Arial Narrow" w:cs="Arial Narrow"/>
                <w:sz w:val="16"/>
                <w:szCs w:val="16"/>
              </w:rPr>
              <w:t xml:space="preserve"> H. BODUR</w:t>
            </w:r>
          </w:p>
          <w:p w14:paraId="1ABDF0E2" w14:textId="77777777" w:rsidR="00AA121E" w:rsidRPr="003447A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(36)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14:paraId="03CEE0FA" w14:textId="77777777"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998640" w14:textId="77777777"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6C01E44" w14:textId="77777777"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55E873" w14:textId="77777777"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47A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21C36423" w14:textId="77777777" w:rsidR="00AA121E" w:rsidRPr="003447A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E55CD1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D26B06A" w14:textId="77777777"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04AC153" w14:textId="77777777"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5EE77FDE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2214502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614402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7AB1F5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09C471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C2107B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MİRAS HUKUKU</w:t>
            </w:r>
          </w:p>
          <w:p w14:paraId="01FF36A6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Dr. Öğr. Üyesi H. M. GÜNDAY</w:t>
            </w:r>
          </w:p>
          <w:p w14:paraId="36E02A70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(294)</w:t>
            </w:r>
          </w:p>
          <w:p w14:paraId="50C8E401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45DFD89F" w14:textId="77777777"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8638EF" w14:textId="77777777"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342F541" w14:textId="77777777"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AC77C95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2031BEC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C5304A1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67E54A6F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62657C22" w14:textId="77777777" w:rsidR="00AA121E" w:rsidRPr="00023E01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AA121E" w:rsidRPr="00262DFB" w14:paraId="46AA2D1D" w14:textId="77777777" w:rsidTr="00901079">
        <w:trPr>
          <w:gridAfter w:val="1"/>
          <w:wAfter w:w="12" w:type="dxa"/>
          <w:cantSplit/>
          <w:trHeight w:val="1680"/>
        </w:trPr>
        <w:tc>
          <w:tcPr>
            <w:tcW w:w="873" w:type="dxa"/>
            <w:tcBorders>
              <w:right w:val="nil"/>
            </w:tcBorders>
          </w:tcPr>
          <w:p w14:paraId="4F4BF21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94338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89989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AF8477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14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5879982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4BCE0E1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Salı</w:t>
            </w:r>
          </w:p>
          <w:p w14:paraId="3AFF7BF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</w:tcPr>
          <w:p w14:paraId="7643BD58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C3DA86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A2FC67" w14:textId="77777777"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02B9DE54" w14:textId="77777777" w:rsidR="00AA121E" w:rsidRPr="00E518EB" w:rsidRDefault="00AA121E" w:rsidP="00AA121E">
            <w:pPr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2F92E700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</w:tcPr>
          <w:p w14:paraId="31B4C478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EE1F56C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913B87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SEÇİM HUKUKU</w:t>
            </w:r>
          </w:p>
          <w:p w14:paraId="07A5774C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14:paraId="71DE5C7F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(153)</w:t>
            </w:r>
          </w:p>
          <w:p w14:paraId="7A8F75AF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right w:val="single" w:sz="12" w:space="0" w:color="auto"/>
            </w:tcBorders>
          </w:tcPr>
          <w:p w14:paraId="6CA2BD0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A3A7229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3A66C8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E860955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720D353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15801FF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8519496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CBE2F8F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335E76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48BBA2B8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5E3C1E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352B7A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4DD1ECB1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  <w:p w14:paraId="0972286F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ANAYASA YARGISI</w:t>
            </w:r>
          </w:p>
          <w:p w14:paraId="7B85CD8A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Dr. Öğr. Üyesi A. SAKA</w:t>
            </w:r>
          </w:p>
          <w:p w14:paraId="572B0F35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(89)</w:t>
            </w:r>
          </w:p>
          <w:p w14:paraId="29F349A2" w14:textId="77777777" w:rsidR="00AA121E" w:rsidRPr="007648AA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5C9C79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EBB8E0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A20715E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49AA1710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648AA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1D439AA7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90CA57" w14:textId="77777777" w:rsidR="00AA121E" w:rsidRPr="007648AA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EAF44FE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F6B8DE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1EC20B" w14:textId="77777777" w:rsidR="00AA121E" w:rsidRPr="0018650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F06C59D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61D7D28D" w14:textId="77777777" w:rsidR="00AA121E" w:rsidRPr="0018650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FB5661B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14:paraId="5D1AEF73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610037" w14:textId="77777777" w:rsidR="00AA121E" w:rsidRPr="0018650D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523E55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>İDARİ YARGI</w:t>
            </w:r>
          </w:p>
          <w:p w14:paraId="172E2291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>Doç. Dr.</w:t>
            </w:r>
          </w:p>
          <w:p w14:paraId="5FF0C66D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M. E. DURKAL</w:t>
            </w:r>
          </w:p>
          <w:p w14:paraId="32F934D1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(231)</w:t>
            </w:r>
          </w:p>
          <w:p w14:paraId="1D6BFB03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28967B3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C5C0E0C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293E242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14:paraId="2E5C0094" w14:textId="77777777" w:rsidR="00AA121E" w:rsidRPr="0018650D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8EF852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D9315C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1C4792E1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0DA9058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5BE021D6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07EEC7B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42F28A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35F7965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C0C254" w14:textId="77777777"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7DEBD18D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5AD3018A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  <w:p w14:paraId="6BEEDEFA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ED007A" w14:textId="77777777"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381220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21C2C3D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KOOPERATİF HUKUKU</w:t>
            </w:r>
          </w:p>
          <w:p w14:paraId="3DDA1F77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 Prof. Dr. B. ADIGÜZEL</w:t>
            </w:r>
          </w:p>
          <w:p w14:paraId="73F5E315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>(39)</w:t>
            </w:r>
          </w:p>
          <w:p w14:paraId="3B158814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44122CE0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8505D67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E1BEB99" w14:textId="77777777" w:rsidR="00AA121E" w:rsidRPr="00023E0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2A0261" w14:textId="77777777" w:rsidR="00AA121E" w:rsidRPr="00023E01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23E01">
              <w:rPr>
                <w:rFonts w:ascii="Arial Narrow" w:hAnsi="Arial Narrow" w:cs="Arial Narrow"/>
                <w:sz w:val="16"/>
                <w:szCs w:val="16"/>
              </w:rPr>
              <w:t xml:space="preserve">S 207  </w:t>
            </w:r>
          </w:p>
        </w:tc>
      </w:tr>
      <w:tr w:rsidR="00AA121E" w:rsidRPr="00262DFB" w14:paraId="067D431A" w14:textId="77777777" w:rsidTr="00D71D32">
        <w:trPr>
          <w:gridAfter w:val="1"/>
          <w:wAfter w:w="12" w:type="dxa"/>
          <w:cantSplit/>
          <w:trHeight w:val="1529"/>
        </w:trPr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9917E44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A5AA2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77E786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9DD20F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15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13477E8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8CCC04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Çarşamba</w:t>
            </w:r>
          </w:p>
          <w:p w14:paraId="21F8499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2C06BD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D0B552E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6CF9B5B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587BD2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E518EB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09.00</w:t>
            </w:r>
          </w:p>
          <w:p w14:paraId="436FC1B4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166F600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F82F25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3593C8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HUKUK ve SİNEMA</w:t>
            </w:r>
          </w:p>
          <w:p w14:paraId="7B73245D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14:paraId="0B46F348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 xml:space="preserve"> (150) </w:t>
            </w:r>
          </w:p>
          <w:p w14:paraId="3BEFCF6C" w14:textId="77777777" w:rsidR="00AA121E" w:rsidRPr="00E518E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539E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FBB1A53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EDC009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ED09F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EA40366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E518EB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55234282" w14:textId="77777777" w:rsidR="00AA121E" w:rsidRPr="00E518E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BB68FE" w14:textId="77777777"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B7A419" w14:textId="77777777"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41F4C63" w14:textId="77777777"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C27516" w14:textId="77777777" w:rsidR="00AA121E" w:rsidRPr="00E518E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212C841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991172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C3F2639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DAA0A15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2F51BC5E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B43BD6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6686AD7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ED79BBC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DEVLETLER GENEL HUKUKU</w:t>
            </w:r>
          </w:p>
          <w:p w14:paraId="107E6F24" w14:textId="77777777" w:rsidR="00AA121E" w:rsidRPr="00770A4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Dr. Öğr. Üyesi H. LEYLANOĞLU</w:t>
            </w:r>
          </w:p>
          <w:p w14:paraId="5D7A6482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(338)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EC46A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371F3A5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59CD250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C3D2AF1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61A53E42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B525A99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  <w:p w14:paraId="416A5348" w14:textId="77777777" w:rsidR="00AA121E" w:rsidRPr="00770A47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70A47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2709D7BC" w14:textId="77777777" w:rsidR="00AA121E" w:rsidRPr="00770A47" w:rsidRDefault="00AA121E" w:rsidP="00AA121E">
            <w:pPr>
              <w:ind w:left="-273" w:right="-156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A61453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1668380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4CFAD0D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E2EA69D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7EBA952C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6F9A568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4B5A54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FD5104C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DF0DE7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72505AD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2577E83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BORÇLAR HUKUKU</w:t>
            </w:r>
          </w:p>
          <w:p w14:paraId="619D3810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 xml:space="preserve">(ÖZEL HÜK.) </w:t>
            </w:r>
          </w:p>
          <w:p w14:paraId="677C9ACC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Dr. Öğr. Üyesi H. M. GÜNDAY</w:t>
            </w:r>
          </w:p>
          <w:p w14:paraId="324B6DE9" w14:textId="77777777" w:rsidR="00AA121E" w:rsidRPr="0018650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(357)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4968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40D262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4D3A489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065BF8AF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1600E0B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2D0785E0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14A7BFF7" w14:textId="77777777" w:rsidR="00AA121E" w:rsidRPr="0018650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650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7C1531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D459D97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2BB8AD1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FC93FFB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23E0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6A841AC" w14:textId="77777777" w:rsidR="00AA121E" w:rsidRPr="00023E0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FEC33E1" w14:textId="77777777" w:rsidR="00AA121E" w:rsidRPr="00023E01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8F3B1E" w14:textId="77777777" w:rsidR="00541D6A" w:rsidRPr="000814D0" w:rsidRDefault="00541D6A" w:rsidP="00541D6A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38DBDBD2" w14:textId="77777777" w:rsidR="00541D6A" w:rsidRPr="009630C9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HUKUK UYGULAMALARI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14:paraId="658CCCAC" w14:textId="77777777" w:rsidR="00541D6A" w:rsidRPr="009630C9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Prof. Dr. M. DOĞAN</w:t>
            </w:r>
          </w:p>
          <w:p w14:paraId="6594C3F7" w14:textId="77777777" w:rsidR="00AA121E" w:rsidRPr="00023E01" w:rsidRDefault="00541D6A" w:rsidP="00541D6A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(33)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2EC0A3" w14:textId="77777777"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A0E1E3" w14:textId="77777777" w:rsidR="00AA121E" w:rsidRPr="00023E01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206B5E7" w14:textId="77777777" w:rsidR="00AA121E" w:rsidRPr="00023E01" w:rsidRDefault="00541D6A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630C9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</w:tr>
      <w:tr w:rsidR="00AA121E" w:rsidRPr="00262DFB" w14:paraId="690A120C" w14:textId="77777777" w:rsidTr="00D10ADB">
        <w:trPr>
          <w:gridAfter w:val="1"/>
          <w:wAfter w:w="12" w:type="dxa"/>
          <w:cantSplit/>
          <w:trHeight w:val="1663"/>
        </w:trPr>
        <w:tc>
          <w:tcPr>
            <w:tcW w:w="873" w:type="dxa"/>
            <w:tcBorders>
              <w:top w:val="single" w:sz="12" w:space="0" w:color="auto"/>
              <w:right w:val="nil"/>
            </w:tcBorders>
          </w:tcPr>
          <w:p w14:paraId="0E83EA61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5C34BF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468D43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DA61C4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16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3897C0EF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30D1754E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Perşembe</w:t>
            </w:r>
          </w:p>
          <w:p w14:paraId="6E8DFB10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E58AD3" w14:textId="77777777"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1C0B9DCA" w14:textId="77777777"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04B11FC2" w14:textId="77777777"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1A1C12FF" w14:textId="77777777"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  <w:p w14:paraId="421178FC" w14:textId="77777777" w:rsidR="00AA121E" w:rsidRPr="000814D0" w:rsidRDefault="00AA121E" w:rsidP="00AA121E">
            <w:pPr>
              <w:jc w:val="center"/>
              <w:rPr>
                <w:rFonts w:ascii="Arial Narrow" w:hAnsi="Arial Narrow" w:cs="Arial Narrow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</w:tcBorders>
          </w:tcPr>
          <w:p w14:paraId="335B25CD" w14:textId="77777777" w:rsidR="00AA121E" w:rsidRPr="000814D0" w:rsidRDefault="00AA121E" w:rsidP="00AA121E">
            <w:pPr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4AC60389" w14:textId="77777777" w:rsidR="00AA121E" w:rsidRPr="000814D0" w:rsidRDefault="00AA121E" w:rsidP="00541D6A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right w:val="single" w:sz="12" w:space="0" w:color="auto"/>
            </w:tcBorders>
          </w:tcPr>
          <w:p w14:paraId="29828559" w14:textId="77777777" w:rsidR="00541D6A" w:rsidRPr="009630C9" w:rsidRDefault="00541D6A" w:rsidP="00541D6A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F42745D" w14:textId="77777777" w:rsidR="00AA121E" w:rsidRPr="000814D0" w:rsidRDefault="00AA121E" w:rsidP="00541D6A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</w:tcBorders>
          </w:tcPr>
          <w:p w14:paraId="0376BCC6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D34B91D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AAE8EC9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5A89B99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11.00</w:t>
            </w:r>
          </w:p>
          <w:p w14:paraId="7066099B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8B7506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2152872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0BD58E9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HUKUK METODOLOJİSİ</w:t>
            </w:r>
          </w:p>
          <w:p w14:paraId="1B089EAA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Dr. Öğr. Üyesi H. BODUR</w:t>
            </w:r>
          </w:p>
          <w:p w14:paraId="34BBA631" w14:textId="77777777" w:rsidR="00AA121E" w:rsidRPr="00114331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 xml:space="preserve"> (82)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1DE375C0" w14:textId="77777777"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A291952" w14:textId="77777777"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5BD3F12" w14:textId="77777777"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14331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58297F09" w14:textId="77777777" w:rsidR="00AA121E" w:rsidRPr="00114331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4AFB72E1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73102F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840AADF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3E81802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13.00</w:t>
            </w:r>
          </w:p>
          <w:p w14:paraId="59EDED40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17B39901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0016C4A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A4442D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TÜKETİCİ HUKUKU</w:t>
            </w:r>
          </w:p>
          <w:p w14:paraId="05D83E67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14:paraId="53DEB6E8" w14:textId="77777777" w:rsidR="00AA121E" w:rsidRPr="00F33A18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(297)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1BB2AE" w14:textId="77777777"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A2933B" w14:textId="77777777"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46F705FD" w14:textId="77777777"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0DADA6A9" w14:textId="77777777"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59DF5C83" w14:textId="77777777" w:rsidR="00AA121E" w:rsidRPr="00F33A18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33A18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ECF37D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654603CF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A0D10A3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2442164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15ED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15.00</w:t>
            </w:r>
          </w:p>
          <w:p w14:paraId="3AC1F3E9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DB711C7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331DADB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A5DC0D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İDARİ USUL HUKUKU</w:t>
            </w:r>
          </w:p>
          <w:p w14:paraId="67F7A60D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Arş. Gör. Dr. A. Y. DURAN</w:t>
            </w:r>
          </w:p>
          <w:p w14:paraId="22AA3DEE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(72)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</w:tcBorders>
          </w:tcPr>
          <w:p w14:paraId="78169AF0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642F455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A42032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073E44C" w14:textId="77777777"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</w:tc>
      </w:tr>
      <w:tr w:rsidR="00AA121E" w:rsidRPr="00262DFB" w14:paraId="14F0A5F8" w14:textId="77777777" w:rsidTr="00CB0933">
        <w:trPr>
          <w:gridAfter w:val="1"/>
          <w:wAfter w:w="12" w:type="dxa"/>
          <w:cantSplit/>
          <w:trHeight w:val="1050"/>
        </w:trPr>
        <w:tc>
          <w:tcPr>
            <w:tcW w:w="87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263396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39E764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12CEC7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788D89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17</w:t>
            </w:r>
            <w:r w:rsidRPr="00262DFB">
              <w:rPr>
                <w:rFonts w:ascii="Arial Narrow" w:hAnsi="Arial Narrow" w:cs="Arial Narrow"/>
                <w:sz w:val="16"/>
                <w:szCs w:val="16"/>
              </w:rPr>
              <w:t xml:space="preserve"> Ocak</w:t>
            </w:r>
          </w:p>
          <w:p w14:paraId="52DAA7B8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2025</w:t>
            </w:r>
          </w:p>
          <w:p w14:paraId="29612DB7" w14:textId="77777777" w:rsidR="00AA121E" w:rsidRPr="00187957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187957">
              <w:rPr>
                <w:rFonts w:ascii="Arial Narrow" w:hAnsi="Arial Narrow" w:cs="Arial Narrow"/>
                <w:sz w:val="16"/>
                <w:szCs w:val="16"/>
              </w:rPr>
              <w:t>Cuma</w:t>
            </w:r>
          </w:p>
          <w:p w14:paraId="1023803A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AF422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027485A3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4B37640E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27063C84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526E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14:paraId="354C4CC0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B292F73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60E367B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ROMA HUKUKU</w:t>
            </w:r>
          </w:p>
          <w:p w14:paraId="6A4CCF25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SEÇİMLİK-FİNAL</w:t>
            </w:r>
          </w:p>
          <w:p w14:paraId="1FB39CB4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14:paraId="488F6C33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(16)</w:t>
            </w:r>
          </w:p>
          <w:p w14:paraId="4136ACF4" w14:textId="77777777" w:rsidR="00AA121E" w:rsidRPr="007526E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5F0F8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84A3C40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2F63B25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47B065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 210</w:t>
            </w:r>
          </w:p>
          <w:p w14:paraId="5846BDC6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</w:tcPr>
          <w:p w14:paraId="2CEB3FC7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FA8FE1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6E9BBB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592B7A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FE5B94A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024126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10.30</w:t>
            </w:r>
          </w:p>
          <w:p w14:paraId="108A0CA0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1303FC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38C9451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22C2FE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9F3C66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DD02C0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3BF6D98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1DC44FF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MALİYE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I</w:t>
            </w:r>
          </w:p>
          <w:p w14:paraId="2A4FD03E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SEÇİMLİK-FİNAL</w:t>
            </w:r>
          </w:p>
          <w:p w14:paraId="52F499B0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Dr. Öğr. Üyesi G. ÇOBANOĞULLARI</w:t>
            </w:r>
          </w:p>
          <w:p w14:paraId="0CB8D380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(68)</w:t>
            </w:r>
          </w:p>
          <w:p w14:paraId="299691D2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064E13C" w14:textId="77777777" w:rsidR="00AA121E" w:rsidRPr="0071528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217A44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45C3068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FB9FE57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5F3369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8441AE3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7C844D7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15280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3905C5CC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D81E6D9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B81CE19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DCC88EB" w14:textId="77777777" w:rsidR="00AA121E" w:rsidRPr="0071528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AD9887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0C1684E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26CB5C71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2A6284D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B64F63B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B46EA43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14.00</w:t>
            </w:r>
          </w:p>
          <w:p w14:paraId="3A95C1FD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</w:tcPr>
          <w:p w14:paraId="1E3FE2D9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13EE73CE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DDD5890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F9B6506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77F99C8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MÜLTECİ HUKUKU</w:t>
            </w:r>
          </w:p>
          <w:p w14:paraId="353B5836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Arş. Gör. Dr. R. CAMIZ</w:t>
            </w:r>
          </w:p>
          <w:p w14:paraId="40B3DF31" w14:textId="77777777" w:rsidR="00AA121E" w:rsidRPr="004F28B3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(41)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F8630E5" w14:textId="77777777"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6A0E8FB7" w14:textId="77777777"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4BAC471B" w14:textId="77777777"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2B30B8AB" w14:textId="77777777"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  <w:p w14:paraId="07293424" w14:textId="77777777" w:rsidR="00AA121E" w:rsidRPr="00C61FB6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 w:rsidRPr="004F28B3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C20F83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9D9E489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72154B4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4BB5DAD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30578FB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3FF2BCC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015ED0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16.00</w:t>
            </w:r>
          </w:p>
          <w:p w14:paraId="5F3FF944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344A7C79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895EE79" w14:textId="77777777"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1AEA5A7F" w14:textId="77777777"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2B9E7901" w14:textId="77777777" w:rsidR="00AA121E" w:rsidRPr="00015ED0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14:paraId="7994DE0C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İCRA VE İFLAS HUKUKU</w:t>
            </w:r>
          </w:p>
          <w:p w14:paraId="5F176586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Dr. Öğr Üyesi</w:t>
            </w:r>
          </w:p>
          <w:p w14:paraId="1F9EA690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O. DURAN</w:t>
            </w:r>
          </w:p>
          <w:p w14:paraId="2468B6D5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(253)</w:t>
            </w:r>
          </w:p>
          <w:p w14:paraId="603ADF05" w14:textId="77777777" w:rsidR="00AA121E" w:rsidRPr="00015ED0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4D8AB442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D3221F7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674DE056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31A43AC1" w14:textId="77777777" w:rsidR="00AA121E" w:rsidRPr="00015ED0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46ECD17" w14:textId="77777777"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29BEB011" w14:textId="77777777"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1375454F" w14:textId="77777777" w:rsidR="00AA121E" w:rsidRPr="00015ED0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15ED0">
              <w:rPr>
                <w:rFonts w:ascii="Arial Narrow" w:hAnsi="Arial Narrow" w:cs="Arial Narrow"/>
                <w:sz w:val="16"/>
                <w:szCs w:val="16"/>
              </w:rPr>
              <w:t xml:space="preserve"> Amfi 3</w:t>
            </w:r>
          </w:p>
        </w:tc>
      </w:tr>
      <w:tr w:rsidR="00AA121E" w:rsidRPr="00262DFB" w14:paraId="2AE07EFE" w14:textId="77777777" w:rsidTr="00CB0933">
        <w:trPr>
          <w:gridAfter w:val="1"/>
          <w:wAfter w:w="12" w:type="dxa"/>
          <w:cantSplit/>
          <w:trHeight w:val="1035"/>
        </w:trPr>
        <w:tc>
          <w:tcPr>
            <w:tcW w:w="8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F1BCC65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87D2C77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151F88C1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  <w:p w14:paraId="75CE1E70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  <w:r w:rsidRPr="007526ED"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  <w:t>08.30</w:t>
            </w:r>
          </w:p>
          <w:p w14:paraId="7F72B614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EC02628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C84C756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ROMA HUKUKU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14:paraId="6CE0235A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ZORUNLU-VİZE</w:t>
            </w:r>
          </w:p>
          <w:p w14:paraId="6DB93039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Dr. Öğr. Üyesi R. AYDIN</w:t>
            </w:r>
          </w:p>
          <w:p w14:paraId="747BF690" w14:textId="77777777" w:rsidR="00AA121E" w:rsidRPr="007526ED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(375)</w:t>
            </w:r>
          </w:p>
          <w:p w14:paraId="52AED5E4" w14:textId="77777777" w:rsidR="00AA121E" w:rsidRPr="007526ED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50751B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1</w:t>
            </w:r>
          </w:p>
          <w:p w14:paraId="61A94826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2</w:t>
            </w:r>
          </w:p>
          <w:p w14:paraId="3641D49D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3</w:t>
            </w:r>
          </w:p>
          <w:p w14:paraId="168659B6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Amfi 4</w:t>
            </w:r>
          </w:p>
          <w:p w14:paraId="3B2C6A51" w14:textId="77777777" w:rsidR="00AA121E" w:rsidRPr="007526ED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7526ED">
              <w:rPr>
                <w:rFonts w:ascii="Arial Narrow" w:hAnsi="Arial Narrow" w:cs="Arial Narrow"/>
                <w:sz w:val="16"/>
                <w:szCs w:val="16"/>
              </w:rPr>
              <w:t>S 207</w:t>
            </w: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14:paraId="31F77F0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ED185C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056F98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96E752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56350B1B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F7EE3D" w14:textId="77777777" w:rsidR="00AA121E" w:rsidRPr="00262DFB" w:rsidRDefault="00AA121E" w:rsidP="00AA121E">
            <w:pPr>
              <w:ind w:right="17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7B756D" w14:textId="77777777" w:rsidR="00AA121E" w:rsidRPr="00262DFB" w:rsidRDefault="00AA121E" w:rsidP="00AA121E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8549336" w14:textId="77777777" w:rsidR="00AA121E" w:rsidRPr="00262DFB" w:rsidRDefault="00AA121E" w:rsidP="00AA121E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5FA07CCC" w14:textId="77777777" w:rsidR="00AA121E" w:rsidRPr="00262DFB" w:rsidRDefault="00AA121E" w:rsidP="00AA121E">
            <w:pPr>
              <w:ind w:right="17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0174AACC" w14:textId="77777777" w:rsidR="00523EBC" w:rsidRDefault="00523EBC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73C90363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193DE69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20C82150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8B2B243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A6D7C29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1540FB87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78FE1A38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4740CEAE" w14:textId="77777777" w:rsidR="002853C8" w:rsidRDefault="002853C8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1C45B81D" w14:textId="77777777" w:rsidR="00770A47" w:rsidRDefault="00770A47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39B4EE47" w14:textId="77777777" w:rsidR="00770A47" w:rsidRDefault="00770A47" w:rsidP="00510960">
      <w:pPr>
        <w:ind w:left="6372" w:firstLine="708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6D25E70B" w14:textId="77777777" w:rsidR="00A27B00" w:rsidRDefault="00A27B00" w:rsidP="00523EBC">
      <w:pPr>
        <w:ind w:firstLine="708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621D7540" w14:textId="77777777" w:rsidR="003F02C1" w:rsidRPr="00330921" w:rsidRDefault="003F02C1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</w:p>
    <w:p w14:paraId="1F27F371" w14:textId="77777777" w:rsidR="00523EBC" w:rsidRPr="00330921" w:rsidRDefault="00A27B00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  <w:r w:rsidRPr="00330921">
        <w:rPr>
          <w:rFonts w:ascii="Arial Narrow" w:hAnsi="Arial Narrow" w:cs="Arial Narrow"/>
          <w:b/>
          <w:sz w:val="22"/>
          <w:szCs w:val="22"/>
        </w:rPr>
        <w:lastRenderedPageBreak/>
        <w:t>BİLGE ÇAKMAK</w:t>
      </w:r>
    </w:p>
    <w:p w14:paraId="5AB2EBB3" w14:textId="77777777" w:rsidR="005919AD" w:rsidRPr="00330921" w:rsidRDefault="005919AD" w:rsidP="00523EBC">
      <w:pPr>
        <w:ind w:firstLine="708"/>
        <w:jc w:val="both"/>
        <w:rPr>
          <w:rFonts w:ascii="Arial Narrow" w:hAnsi="Arial Narrow" w:cs="Arial Narrow"/>
          <w:b/>
          <w:sz w:val="22"/>
          <w:szCs w:val="22"/>
        </w:rPr>
      </w:pPr>
    </w:p>
    <w:p w14:paraId="1D090DF8" w14:textId="77777777" w:rsidR="005919AD" w:rsidRPr="009C0776" w:rsidRDefault="00026A2E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HUKUK FELS. VE SOSY.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(30.12.2024 - 11</w:t>
      </w:r>
      <w:r w:rsidR="005919AD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7F6991B2" w14:textId="77777777" w:rsidR="00F06CAE" w:rsidRPr="009C0776" w:rsidRDefault="00026A2E" w:rsidP="00F06CAE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İDARE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(02.01.2025 - 11</w:t>
      </w:r>
      <w:r w:rsidR="005919AD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1007591F" w14:textId="77777777" w:rsidR="00523EBC" w:rsidRPr="009C0776" w:rsidRDefault="00F06CAE" w:rsidP="00F06CAE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CEZA HUKUKU (GEN. HÜK.)</w:t>
      </w:r>
      <w:r w:rsidR="00A27B00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(06.01.2025 - 11:00, S 211)</w:t>
      </w:r>
    </w:p>
    <w:p w14:paraId="04F2ACB1" w14:textId="77777777" w:rsidR="005919AD" w:rsidRPr="009C0776" w:rsidRDefault="00F06CAE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GEN DEV. TEO. VE İNS HAK. HU.</w:t>
      </w:r>
      <w:r w:rsidRPr="009C0776">
        <w:rPr>
          <w:rFonts w:ascii="Arial Narrow" w:hAnsi="Arial Narrow" w:cs="Arial Narrow"/>
          <w:sz w:val="22"/>
          <w:szCs w:val="22"/>
        </w:rPr>
        <w:tab/>
        <w:t>(09.01.2025 - 11:00, S 211)</w:t>
      </w:r>
    </w:p>
    <w:p w14:paraId="6CD7BF24" w14:textId="77777777" w:rsidR="005919AD" w:rsidRPr="009C0776" w:rsidRDefault="004103A0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SİYASİ TARİH</w:t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="005919AD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(10</w:t>
      </w:r>
      <w:r w:rsidR="00D869C8" w:rsidRPr="009C0776">
        <w:rPr>
          <w:rFonts w:ascii="Arial Narrow" w:hAnsi="Arial Narrow" w:cs="Arial Narrow"/>
          <w:sz w:val="22"/>
          <w:szCs w:val="22"/>
        </w:rPr>
        <w:t>.01.2025 - 10:3</w:t>
      </w:r>
      <w:r w:rsidR="00F06CAE" w:rsidRPr="009C0776">
        <w:rPr>
          <w:rFonts w:ascii="Arial Narrow" w:hAnsi="Arial Narrow" w:cs="Arial Narrow"/>
          <w:sz w:val="22"/>
          <w:szCs w:val="22"/>
        </w:rPr>
        <w:t>0, S 211)</w:t>
      </w:r>
    </w:p>
    <w:p w14:paraId="2BCCB4CD" w14:textId="77777777" w:rsidR="005919AD" w:rsidRPr="009C0776" w:rsidRDefault="004334AB" w:rsidP="005919AD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BORÇLAR HUK. (GEN. HÜK.)</w:t>
      </w:r>
      <w:r w:rsidRPr="009C0776">
        <w:rPr>
          <w:rFonts w:ascii="Arial Narrow" w:hAnsi="Arial Narrow" w:cs="Arial Narrow"/>
          <w:sz w:val="22"/>
          <w:szCs w:val="22"/>
        </w:rPr>
        <w:tab/>
        <w:t>(13</w:t>
      </w:r>
      <w:r w:rsidR="00F06CAE" w:rsidRPr="009C0776">
        <w:rPr>
          <w:rFonts w:ascii="Arial Narrow" w:hAnsi="Arial Narrow" w:cs="Arial Narrow"/>
          <w:sz w:val="22"/>
          <w:szCs w:val="22"/>
        </w:rPr>
        <w:t>.01.2025 - 11:00, S 211)</w:t>
      </w:r>
    </w:p>
    <w:p w14:paraId="6740E587" w14:textId="77777777" w:rsidR="00523EBC" w:rsidRPr="009C0776" w:rsidRDefault="00DD19A3" w:rsidP="00523EBC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ANAYASA YARGISI</w:t>
      </w:r>
      <w:r w:rsidR="00523EBC" w:rsidRPr="009C0776">
        <w:rPr>
          <w:rFonts w:ascii="Arial Narrow" w:hAnsi="Arial Narrow" w:cs="Arial Narrow"/>
          <w:sz w:val="22"/>
          <w:szCs w:val="22"/>
        </w:rPr>
        <w:tab/>
      </w:r>
      <w:r w:rsidR="00523EBC"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>(14</w:t>
      </w:r>
      <w:r w:rsidR="00F06CAE" w:rsidRPr="009C0776">
        <w:rPr>
          <w:rFonts w:ascii="Arial Narrow" w:hAnsi="Arial Narrow" w:cs="Arial Narrow"/>
          <w:sz w:val="22"/>
          <w:szCs w:val="22"/>
        </w:rPr>
        <w:t>.01.2025 - 11:00, S 211)</w:t>
      </w:r>
    </w:p>
    <w:p w14:paraId="3FB249B4" w14:textId="77777777" w:rsidR="00DD19A3" w:rsidRPr="009C0776" w:rsidRDefault="00DD19A3" w:rsidP="00523EBC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DEVLETLER GENEL HUKUKU</w:t>
      </w:r>
      <w:r w:rsidRPr="009C0776">
        <w:rPr>
          <w:rFonts w:ascii="Arial Narrow" w:hAnsi="Arial Narrow" w:cs="Arial Narrow"/>
          <w:sz w:val="22"/>
          <w:szCs w:val="22"/>
        </w:rPr>
        <w:tab/>
        <w:t>(15.01.2025 - 11:00, S 211)</w:t>
      </w:r>
    </w:p>
    <w:p w14:paraId="35C25A2E" w14:textId="77777777" w:rsidR="00523EBC" w:rsidRPr="00330921" w:rsidRDefault="00523EBC" w:rsidP="00523EBC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7C0A5DBD" w14:textId="77777777" w:rsidR="00523EBC" w:rsidRPr="00330921" w:rsidRDefault="00523EBC" w:rsidP="00523EBC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34BB235B" w14:textId="77777777" w:rsidR="00A27B00" w:rsidRPr="00330921" w:rsidRDefault="00A27B00" w:rsidP="00A27B00">
      <w:pPr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330921">
        <w:rPr>
          <w:rFonts w:ascii="Arial Narrow" w:hAnsi="Arial Narrow" w:cs="Arial Narrow"/>
          <w:b/>
          <w:sz w:val="22"/>
          <w:szCs w:val="22"/>
        </w:rPr>
        <w:t xml:space="preserve">MEHMET KORAY MARAŞLI </w:t>
      </w:r>
    </w:p>
    <w:p w14:paraId="0A48321A" w14:textId="77777777" w:rsidR="003A7A95" w:rsidRPr="00330921" w:rsidRDefault="003A7A95" w:rsidP="003A7A95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0EB6D355" w14:textId="77777777" w:rsidR="006526E9" w:rsidRPr="009C0776" w:rsidRDefault="006526E9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TAŞIMA VE SİGORTA HUKUKU</w:t>
      </w:r>
      <w:r w:rsidRPr="009C0776">
        <w:rPr>
          <w:rFonts w:ascii="Arial Narrow" w:hAnsi="Arial Narrow" w:cs="Arial Narrow"/>
          <w:sz w:val="22"/>
          <w:szCs w:val="22"/>
        </w:rPr>
        <w:tab/>
        <w:t>(30.12.2024 - 15:00, S 211)</w:t>
      </w:r>
    </w:p>
    <w:p w14:paraId="16D62D16" w14:textId="77777777" w:rsidR="006526E9" w:rsidRPr="009C0776" w:rsidRDefault="000E2BEF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KIYMETLİ EVRAK HUKUKU</w:t>
      </w:r>
      <w:r w:rsidRPr="009C0776">
        <w:rPr>
          <w:rFonts w:ascii="Arial Narrow" w:hAnsi="Arial Narrow" w:cs="Arial Narrow"/>
          <w:sz w:val="22"/>
          <w:szCs w:val="22"/>
        </w:rPr>
        <w:tab/>
        <w:t>(02.01.2025 - 15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318C6A3A" w14:textId="77777777" w:rsidR="006526E9" w:rsidRDefault="00CC7F4B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CEZA USUL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(06.01.2025 - 15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72D4069D" w14:textId="77777777" w:rsidR="00EE7847" w:rsidRPr="009C0776" w:rsidRDefault="00EE7847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İŞ VE SOS. GÜV. HUK.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(07</w:t>
      </w:r>
      <w:r w:rsidRPr="009C0776">
        <w:rPr>
          <w:rFonts w:ascii="Arial Narrow" w:hAnsi="Arial Narrow" w:cs="Arial Narrow"/>
          <w:sz w:val="22"/>
          <w:szCs w:val="22"/>
        </w:rPr>
        <w:t>.01.2025 - 15:00, S 211)</w:t>
      </w:r>
    </w:p>
    <w:p w14:paraId="4B0EA32E" w14:textId="77777777" w:rsidR="006526E9" w:rsidRPr="009C0776" w:rsidRDefault="00777A5E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MİLLETLERARASI ÖZEL HUKUK</w:t>
      </w:r>
      <w:r w:rsidRPr="009C0776">
        <w:rPr>
          <w:rFonts w:ascii="Arial Narrow" w:hAnsi="Arial Narrow" w:cs="Arial Narrow"/>
          <w:sz w:val="22"/>
          <w:szCs w:val="22"/>
        </w:rPr>
        <w:tab/>
        <w:t>(09.01.2025 - 15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0B96F601" w14:textId="77777777" w:rsidR="006526E9" w:rsidRPr="009C0776" w:rsidRDefault="00466684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MİRAS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(13.01.2025 - 15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3968331F" w14:textId="77777777" w:rsidR="006526E9" w:rsidRPr="009C0776" w:rsidRDefault="00D268A2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İDARİ USUL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Pr="009C0776">
        <w:rPr>
          <w:rFonts w:ascii="Arial Narrow" w:hAnsi="Arial Narrow" w:cs="Arial Narrow"/>
          <w:sz w:val="22"/>
          <w:szCs w:val="22"/>
        </w:rPr>
        <w:tab/>
        <w:t>(16.01.2025 - 15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6D7DECEC" w14:textId="77777777" w:rsidR="00462783" w:rsidRPr="009C0776" w:rsidRDefault="00AB581A" w:rsidP="006526E9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  <w:r w:rsidRPr="009C0776">
        <w:rPr>
          <w:rFonts w:ascii="Arial Narrow" w:hAnsi="Arial Narrow" w:cs="Arial Narrow"/>
          <w:sz w:val="22"/>
          <w:szCs w:val="22"/>
        </w:rPr>
        <w:t>İCRA VE İFLAS HUKUKU</w:t>
      </w:r>
      <w:r w:rsidRPr="009C0776">
        <w:rPr>
          <w:rFonts w:ascii="Arial Narrow" w:hAnsi="Arial Narrow" w:cs="Arial Narrow"/>
          <w:sz w:val="22"/>
          <w:szCs w:val="22"/>
        </w:rPr>
        <w:tab/>
      </w:r>
      <w:r w:rsidR="009B0892" w:rsidRPr="009C0776">
        <w:rPr>
          <w:rFonts w:ascii="Arial Narrow" w:hAnsi="Arial Narrow" w:cs="Arial Narrow"/>
          <w:sz w:val="22"/>
          <w:szCs w:val="22"/>
        </w:rPr>
        <w:tab/>
        <w:t>(17.01.2025 - 16</w:t>
      </w:r>
      <w:r w:rsidR="006526E9" w:rsidRPr="009C0776">
        <w:rPr>
          <w:rFonts w:ascii="Arial Narrow" w:hAnsi="Arial Narrow" w:cs="Arial Narrow"/>
          <w:sz w:val="22"/>
          <w:szCs w:val="22"/>
        </w:rPr>
        <w:t>:00, S 211)</w:t>
      </w:r>
    </w:p>
    <w:p w14:paraId="12F71093" w14:textId="77777777" w:rsidR="009E3AB8" w:rsidRPr="00330921" w:rsidRDefault="009E3AB8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2B438E07" w14:textId="77777777" w:rsidR="009E3AB8" w:rsidRPr="00330921" w:rsidRDefault="009E3AB8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59AC65FA" w14:textId="77777777" w:rsidR="007E5237" w:rsidRDefault="007E5237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45D113F1" w14:textId="77777777" w:rsidR="00510960" w:rsidRPr="009E3AB8" w:rsidRDefault="00510960" w:rsidP="009E3AB8">
      <w:pPr>
        <w:spacing w:line="276" w:lineRule="auto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sectPr w:rsidR="00510960" w:rsidRPr="009E3AB8" w:rsidSect="00E45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7CE78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41ADB88"/>
    <w:lvl w:ilvl="0" w:tplc="E214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3"/>
    <w:multiLevelType w:val="hybridMultilevel"/>
    <w:tmpl w:val="4DB6B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6B664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6B66B6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78274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6109780"/>
    <w:lvl w:ilvl="0" w:tplc="D33416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8"/>
    <w:multiLevelType w:val="hybridMultilevel"/>
    <w:tmpl w:val="9B545B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CE89D2A"/>
    <w:lvl w:ilvl="0" w:tplc="D35046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2D22D52"/>
    <w:lvl w:ilvl="0" w:tplc="878470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E11457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1754">
    <w:abstractNumId w:val="3"/>
  </w:num>
  <w:num w:numId="2" w16cid:durableId="986860043">
    <w:abstractNumId w:val="6"/>
  </w:num>
  <w:num w:numId="3" w16cid:durableId="975258914">
    <w:abstractNumId w:val="9"/>
  </w:num>
  <w:num w:numId="4" w16cid:durableId="1354186899">
    <w:abstractNumId w:val="7"/>
  </w:num>
  <w:num w:numId="5" w16cid:durableId="1202672198">
    <w:abstractNumId w:val="5"/>
  </w:num>
  <w:num w:numId="6" w16cid:durableId="1864516134">
    <w:abstractNumId w:val="2"/>
  </w:num>
  <w:num w:numId="7" w16cid:durableId="827594390">
    <w:abstractNumId w:val="10"/>
  </w:num>
  <w:num w:numId="8" w16cid:durableId="1377505946">
    <w:abstractNumId w:val="4"/>
  </w:num>
  <w:num w:numId="9" w16cid:durableId="867911152">
    <w:abstractNumId w:val="0"/>
  </w:num>
  <w:num w:numId="10" w16cid:durableId="1382486779">
    <w:abstractNumId w:val="8"/>
  </w:num>
  <w:num w:numId="11" w16cid:durableId="20455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F8"/>
    <w:rsid w:val="00001B31"/>
    <w:rsid w:val="00003C32"/>
    <w:rsid w:val="00004AB4"/>
    <w:rsid w:val="00007C20"/>
    <w:rsid w:val="00011E22"/>
    <w:rsid w:val="00015A1D"/>
    <w:rsid w:val="00015ED0"/>
    <w:rsid w:val="0001794F"/>
    <w:rsid w:val="00023E01"/>
    <w:rsid w:val="00024D86"/>
    <w:rsid w:val="00026A2E"/>
    <w:rsid w:val="00027E51"/>
    <w:rsid w:val="00030076"/>
    <w:rsid w:val="000329F8"/>
    <w:rsid w:val="00035858"/>
    <w:rsid w:val="00041785"/>
    <w:rsid w:val="00041F77"/>
    <w:rsid w:val="00042008"/>
    <w:rsid w:val="000431C6"/>
    <w:rsid w:val="00044783"/>
    <w:rsid w:val="000457CA"/>
    <w:rsid w:val="00047EEA"/>
    <w:rsid w:val="000561D7"/>
    <w:rsid w:val="00056D8D"/>
    <w:rsid w:val="00060D2C"/>
    <w:rsid w:val="00063B96"/>
    <w:rsid w:val="00074102"/>
    <w:rsid w:val="000765CF"/>
    <w:rsid w:val="000767C6"/>
    <w:rsid w:val="000814D0"/>
    <w:rsid w:val="00085A1F"/>
    <w:rsid w:val="0008699E"/>
    <w:rsid w:val="0009064B"/>
    <w:rsid w:val="00090FB1"/>
    <w:rsid w:val="00095B7F"/>
    <w:rsid w:val="000C125C"/>
    <w:rsid w:val="000D274B"/>
    <w:rsid w:val="000D38C0"/>
    <w:rsid w:val="000D7CF0"/>
    <w:rsid w:val="000E15EF"/>
    <w:rsid w:val="000E1676"/>
    <w:rsid w:val="000E2BEF"/>
    <w:rsid w:val="000E3C5E"/>
    <w:rsid w:val="000E3D0A"/>
    <w:rsid w:val="000E723F"/>
    <w:rsid w:val="000F30E2"/>
    <w:rsid w:val="000F344D"/>
    <w:rsid w:val="000F572E"/>
    <w:rsid w:val="00100754"/>
    <w:rsid w:val="00101CC6"/>
    <w:rsid w:val="00114331"/>
    <w:rsid w:val="00115A56"/>
    <w:rsid w:val="0011762E"/>
    <w:rsid w:val="001219F1"/>
    <w:rsid w:val="00127323"/>
    <w:rsid w:val="00134BE3"/>
    <w:rsid w:val="001376F5"/>
    <w:rsid w:val="001413EF"/>
    <w:rsid w:val="0014316A"/>
    <w:rsid w:val="001468E8"/>
    <w:rsid w:val="001471DC"/>
    <w:rsid w:val="00151645"/>
    <w:rsid w:val="00153FBC"/>
    <w:rsid w:val="00157AA1"/>
    <w:rsid w:val="00160C47"/>
    <w:rsid w:val="0016220F"/>
    <w:rsid w:val="00176508"/>
    <w:rsid w:val="00181C9D"/>
    <w:rsid w:val="00182021"/>
    <w:rsid w:val="001834D1"/>
    <w:rsid w:val="0018358D"/>
    <w:rsid w:val="00183812"/>
    <w:rsid w:val="00184B1C"/>
    <w:rsid w:val="00184CAE"/>
    <w:rsid w:val="00184E25"/>
    <w:rsid w:val="0018650D"/>
    <w:rsid w:val="00187957"/>
    <w:rsid w:val="00190CEE"/>
    <w:rsid w:val="00193A15"/>
    <w:rsid w:val="00196F3C"/>
    <w:rsid w:val="001A3CF9"/>
    <w:rsid w:val="001B06CD"/>
    <w:rsid w:val="001C341B"/>
    <w:rsid w:val="001C5AFE"/>
    <w:rsid w:val="001D4BC0"/>
    <w:rsid w:val="001E14C9"/>
    <w:rsid w:val="001E2454"/>
    <w:rsid w:val="001E2B0D"/>
    <w:rsid w:val="001E455B"/>
    <w:rsid w:val="001E4729"/>
    <w:rsid w:val="001E4E9B"/>
    <w:rsid w:val="001F021F"/>
    <w:rsid w:val="001F096C"/>
    <w:rsid w:val="001F224D"/>
    <w:rsid w:val="001F505D"/>
    <w:rsid w:val="00201F6D"/>
    <w:rsid w:val="00203F08"/>
    <w:rsid w:val="002112C2"/>
    <w:rsid w:val="002148F9"/>
    <w:rsid w:val="00215E37"/>
    <w:rsid w:val="00215F49"/>
    <w:rsid w:val="002172BA"/>
    <w:rsid w:val="00220D7E"/>
    <w:rsid w:val="002216AE"/>
    <w:rsid w:val="00221C51"/>
    <w:rsid w:val="00230947"/>
    <w:rsid w:val="00231EBF"/>
    <w:rsid w:val="00234225"/>
    <w:rsid w:val="002346C0"/>
    <w:rsid w:val="002374E1"/>
    <w:rsid w:val="00237ED1"/>
    <w:rsid w:val="00241CDE"/>
    <w:rsid w:val="00243C12"/>
    <w:rsid w:val="002548E9"/>
    <w:rsid w:val="00262432"/>
    <w:rsid w:val="00262DFB"/>
    <w:rsid w:val="002638F7"/>
    <w:rsid w:val="00263ED3"/>
    <w:rsid w:val="0026703D"/>
    <w:rsid w:val="00270C8B"/>
    <w:rsid w:val="00272B49"/>
    <w:rsid w:val="002762BD"/>
    <w:rsid w:val="00276FA1"/>
    <w:rsid w:val="002818D2"/>
    <w:rsid w:val="00282BED"/>
    <w:rsid w:val="002853C8"/>
    <w:rsid w:val="002856EE"/>
    <w:rsid w:val="00297694"/>
    <w:rsid w:val="002A7271"/>
    <w:rsid w:val="002B02FD"/>
    <w:rsid w:val="002B5AA8"/>
    <w:rsid w:val="002B6B3A"/>
    <w:rsid w:val="002C04FD"/>
    <w:rsid w:val="002C0862"/>
    <w:rsid w:val="002C3095"/>
    <w:rsid w:val="002C31E3"/>
    <w:rsid w:val="002E4BAD"/>
    <w:rsid w:val="002E57C1"/>
    <w:rsid w:val="002F0056"/>
    <w:rsid w:val="002F1760"/>
    <w:rsid w:val="002F79FA"/>
    <w:rsid w:val="003000E7"/>
    <w:rsid w:val="003014A1"/>
    <w:rsid w:val="00301A2C"/>
    <w:rsid w:val="003052D4"/>
    <w:rsid w:val="00311E07"/>
    <w:rsid w:val="00312A34"/>
    <w:rsid w:val="0031425B"/>
    <w:rsid w:val="003150AE"/>
    <w:rsid w:val="003217FC"/>
    <w:rsid w:val="00322809"/>
    <w:rsid w:val="00330921"/>
    <w:rsid w:val="00330C43"/>
    <w:rsid w:val="00341E22"/>
    <w:rsid w:val="003447AD"/>
    <w:rsid w:val="00350EB3"/>
    <w:rsid w:val="00352D08"/>
    <w:rsid w:val="00355E3F"/>
    <w:rsid w:val="00357C1A"/>
    <w:rsid w:val="003665C6"/>
    <w:rsid w:val="00380CA6"/>
    <w:rsid w:val="00385D2C"/>
    <w:rsid w:val="003861C1"/>
    <w:rsid w:val="00386769"/>
    <w:rsid w:val="00392B72"/>
    <w:rsid w:val="003A1C8A"/>
    <w:rsid w:val="003A2E49"/>
    <w:rsid w:val="003A7A95"/>
    <w:rsid w:val="003B1FA9"/>
    <w:rsid w:val="003C1170"/>
    <w:rsid w:val="003D0A9E"/>
    <w:rsid w:val="003D1F1C"/>
    <w:rsid w:val="003E0BCE"/>
    <w:rsid w:val="003E5827"/>
    <w:rsid w:val="003F02C1"/>
    <w:rsid w:val="003F0F04"/>
    <w:rsid w:val="0040541B"/>
    <w:rsid w:val="004103A0"/>
    <w:rsid w:val="00411860"/>
    <w:rsid w:val="00414297"/>
    <w:rsid w:val="004154EF"/>
    <w:rsid w:val="004164C8"/>
    <w:rsid w:val="004216C6"/>
    <w:rsid w:val="00424D5B"/>
    <w:rsid w:val="00431004"/>
    <w:rsid w:val="00432784"/>
    <w:rsid w:val="004334AB"/>
    <w:rsid w:val="00437A5F"/>
    <w:rsid w:val="00441AA1"/>
    <w:rsid w:val="004437C4"/>
    <w:rsid w:val="00444B3A"/>
    <w:rsid w:val="00450D29"/>
    <w:rsid w:val="0045334C"/>
    <w:rsid w:val="0045342F"/>
    <w:rsid w:val="004612F2"/>
    <w:rsid w:val="00462783"/>
    <w:rsid w:val="00466684"/>
    <w:rsid w:val="00470AF3"/>
    <w:rsid w:val="00473552"/>
    <w:rsid w:val="0047440C"/>
    <w:rsid w:val="00474713"/>
    <w:rsid w:val="00474E27"/>
    <w:rsid w:val="00475512"/>
    <w:rsid w:val="00480117"/>
    <w:rsid w:val="00480903"/>
    <w:rsid w:val="004840A3"/>
    <w:rsid w:val="00484655"/>
    <w:rsid w:val="0048560A"/>
    <w:rsid w:val="00497965"/>
    <w:rsid w:val="004A0872"/>
    <w:rsid w:val="004A0E5C"/>
    <w:rsid w:val="004A3A6D"/>
    <w:rsid w:val="004A5F6D"/>
    <w:rsid w:val="004A6F28"/>
    <w:rsid w:val="004B38AC"/>
    <w:rsid w:val="004B4200"/>
    <w:rsid w:val="004B49B5"/>
    <w:rsid w:val="004C3B0F"/>
    <w:rsid w:val="004C5720"/>
    <w:rsid w:val="004D0010"/>
    <w:rsid w:val="004D3BCB"/>
    <w:rsid w:val="004D693E"/>
    <w:rsid w:val="004E02ED"/>
    <w:rsid w:val="004E3870"/>
    <w:rsid w:val="004E731F"/>
    <w:rsid w:val="004E7CDF"/>
    <w:rsid w:val="004F2054"/>
    <w:rsid w:val="004F28B3"/>
    <w:rsid w:val="00510960"/>
    <w:rsid w:val="00512A91"/>
    <w:rsid w:val="00515DC2"/>
    <w:rsid w:val="005211E9"/>
    <w:rsid w:val="0052343B"/>
    <w:rsid w:val="00523EBC"/>
    <w:rsid w:val="00526DDB"/>
    <w:rsid w:val="0053043E"/>
    <w:rsid w:val="00530710"/>
    <w:rsid w:val="00541701"/>
    <w:rsid w:val="00541D6A"/>
    <w:rsid w:val="0054223B"/>
    <w:rsid w:val="005437D2"/>
    <w:rsid w:val="00544E8A"/>
    <w:rsid w:val="00550BE0"/>
    <w:rsid w:val="00553C64"/>
    <w:rsid w:val="00554F82"/>
    <w:rsid w:val="0055540D"/>
    <w:rsid w:val="00565907"/>
    <w:rsid w:val="005667EC"/>
    <w:rsid w:val="00576D47"/>
    <w:rsid w:val="005771F1"/>
    <w:rsid w:val="00577950"/>
    <w:rsid w:val="005808B7"/>
    <w:rsid w:val="00582A1E"/>
    <w:rsid w:val="00583FB1"/>
    <w:rsid w:val="00584C2B"/>
    <w:rsid w:val="00586766"/>
    <w:rsid w:val="00586CE7"/>
    <w:rsid w:val="00590539"/>
    <w:rsid w:val="00591805"/>
    <w:rsid w:val="005919AD"/>
    <w:rsid w:val="00596037"/>
    <w:rsid w:val="00596083"/>
    <w:rsid w:val="005963CC"/>
    <w:rsid w:val="005A0F0B"/>
    <w:rsid w:val="005A36B5"/>
    <w:rsid w:val="005B04EF"/>
    <w:rsid w:val="005C123F"/>
    <w:rsid w:val="005C5CAB"/>
    <w:rsid w:val="005C668A"/>
    <w:rsid w:val="005C7017"/>
    <w:rsid w:val="005C785D"/>
    <w:rsid w:val="005C7BD6"/>
    <w:rsid w:val="005D1389"/>
    <w:rsid w:val="005D3C79"/>
    <w:rsid w:val="005D48BA"/>
    <w:rsid w:val="005D69E4"/>
    <w:rsid w:val="005E1A0F"/>
    <w:rsid w:val="005E2762"/>
    <w:rsid w:val="005F0D81"/>
    <w:rsid w:val="005F16FE"/>
    <w:rsid w:val="005F2030"/>
    <w:rsid w:val="005F2137"/>
    <w:rsid w:val="005F3A38"/>
    <w:rsid w:val="005F5CEB"/>
    <w:rsid w:val="005F7B49"/>
    <w:rsid w:val="00601564"/>
    <w:rsid w:val="00604B20"/>
    <w:rsid w:val="00606F9F"/>
    <w:rsid w:val="00606FD8"/>
    <w:rsid w:val="0061356A"/>
    <w:rsid w:val="006222AD"/>
    <w:rsid w:val="0062531C"/>
    <w:rsid w:val="006264D5"/>
    <w:rsid w:val="00630BED"/>
    <w:rsid w:val="00640AF8"/>
    <w:rsid w:val="006417EB"/>
    <w:rsid w:val="0064633B"/>
    <w:rsid w:val="00646A33"/>
    <w:rsid w:val="00650D14"/>
    <w:rsid w:val="006526E9"/>
    <w:rsid w:val="006548BC"/>
    <w:rsid w:val="00656704"/>
    <w:rsid w:val="0066047C"/>
    <w:rsid w:val="00661847"/>
    <w:rsid w:val="00667088"/>
    <w:rsid w:val="00672FD1"/>
    <w:rsid w:val="00674BE0"/>
    <w:rsid w:val="00674F52"/>
    <w:rsid w:val="006751C3"/>
    <w:rsid w:val="006772A7"/>
    <w:rsid w:val="006809E7"/>
    <w:rsid w:val="00682C64"/>
    <w:rsid w:val="006863D1"/>
    <w:rsid w:val="00696AF4"/>
    <w:rsid w:val="006971B4"/>
    <w:rsid w:val="006A29F1"/>
    <w:rsid w:val="006A3040"/>
    <w:rsid w:val="006A4671"/>
    <w:rsid w:val="006A564F"/>
    <w:rsid w:val="006B64CC"/>
    <w:rsid w:val="006C16B2"/>
    <w:rsid w:val="006C2035"/>
    <w:rsid w:val="006C29A4"/>
    <w:rsid w:val="006C3921"/>
    <w:rsid w:val="006C54B3"/>
    <w:rsid w:val="006D5CBF"/>
    <w:rsid w:val="006E0E32"/>
    <w:rsid w:val="006E0F16"/>
    <w:rsid w:val="006E6144"/>
    <w:rsid w:val="006F11D9"/>
    <w:rsid w:val="006F6C4B"/>
    <w:rsid w:val="007003E3"/>
    <w:rsid w:val="00700F23"/>
    <w:rsid w:val="00704F77"/>
    <w:rsid w:val="00705869"/>
    <w:rsid w:val="007063F1"/>
    <w:rsid w:val="00706BB2"/>
    <w:rsid w:val="00714545"/>
    <w:rsid w:val="0071484A"/>
    <w:rsid w:val="00714F85"/>
    <w:rsid w:val="00715280"/>
    <w:rsid w:val="00716A20"/>
    <w:rsid w:val="007219E9"/>
    <w:rsid w:val="0072381D"/>
    <w:rsid w:val="00723A5B"/>
    <w:rsid w:val="00724FCF"/>
    <w:rsid w:val="00725A4A"/>
    <w:rsid w:val="0072724D"/>
    <w:rsid w:val="00730379"/>
    <w:rsid w:val="00736D42"/>
    <w:rsid w:val="00737E11"/>
    <w:rsid w:val="007424C3"/>
    <w:rsid w:val="007452A8"/>
    <w:rsid w:val="007468C1"/>
    <w:rsid w:val="007506A6"/>
    <w:rsid w:val="00750AE0"/>
    <w:rsid w:val="00751369"/>
    <w:rsid w:val="00751D0C"/>
    <w:rsid w:val="007526ED"/>
    <w:rsid w:val="00754370"/>
    <w:rsid w:val="00754FA4"/>
    <w:rsid w:val="00755850"/>
    <w:rsid w:val="00756F85"/>
    <w:rsid w:val="007577C5"/>
    <w:rsid w:val="00761A0A"/>
    <w:rsid w:val="00761E22"/>
    <w:rsid w:val="00761E2C"/>
    <w:rsid w:val="00762FE6"/>
    <w:rsid w:val="007648AA"/>
    <w:rsid w:val="0076611C"/>
    <w:rsid w:val="00767E5A"/>
    <w:rsid w:val="00770A47"/>
    <w:rsid w:val="007741E8"/>
    <w:rsid w:val="0077475D"/>
    <w:rsid w:val="00776206"/>
    <w:rsid w:val="007764FE"/>
    <w:rsid w:val="00777A5E"/>
    <w:rsid w:val="0078129E"/>
    <w:rsid w:val="00781847"/>
    <w:rsid w:val="00782DDC"/>
    <w:rsid w:val="007845C7"/>
    <w:rsid w:val="00786933"/>
    <w:rsid w:val="00786D70"/>
    <w:rsid w:val="0078775B"/>
    <w:rsid w:val="00790500"/>
    <w:rsid w:val="007932E5"/>
    <w:rsid w:val="007938DD"/>
    <w:rsid w:val="0079549B"/>
    <w:rsid w:val="00795663"/>
    <w:rsid w:val="007958B1"/>
    <w:rsid w:val="007A249E"/>
    <w:rsid w:val="007A7887"/>
    <w:rsid w:val="007B5897"/>
    <w:rsid w:val="007B5A48"/>
    <w:rsid w:val="007B5C87"/>
    <w:rsid w:val="007B5F2B"/>
    <w:rsid w:val="007B6998"/>
    <w:rsid w:val="007B6D5B"/>
    <w:rsid w:val="007B7018"/>
    <w:rsid w:val="007B7030"/>
    <w:rsid w:val="007C0EE3"/>
    <w:rsid w:val="007C4421"/>
    <w:rsid w:val="007C7B83"/>
    <w:rsid w:val="007E1B47"/>
    <w:rsid w:val="007E1EE2"/>
    <w:rsid w:val="007E5237"/>
    <w:rsid w:val="007E5A33"/>
    <w:rsid w:val="007E72BA"/>
    <w:rsid w:val="007F495A"/>
    <w:rsid w:val="007F558D"/>
    <w:rsid w:val="00802052"/>
    <w:rsid w:val="00804D9F"/>
    <w:rsid w:val="00805260"/>
    <w:rsid w:val="00805F46"/>
    <w:rsid w:val="0081579F"/>
    <w:rsid w:val="00816FF8"/>
    <w:rsid w:val="00821A52"/>
    <w:rsid w:val="008251FC"/>
    <w:rsid w:val="00827358"/>
    <w:rsid w:val="0083211A"/>
    <w:rsid w:val="00833E00"/>
    <w:rsid w:val="00837ECC"/>
    <w:rsid w:val="00842628"/>
    <w:rsid w:val="00844306"/>
    <w:rsid w:val="008474D3"/>
    <w:rsid w:val="00850389"/>
    <w:rsid w:val="00850EE1"/>
    <w:rsid w:val="008514FB"/>
    <w:rsid w:val="00852EA9"/>
    <w:rsid w:val="00853276"/>
    <w:rsid w:val="008544E8"/>
    <w:rsid w:val="0085518D"/>
    <w:rsid w:val="00862F87"/>
    <w:rsid w:val="00867438"/>
    <w:rsid w:val="0087001E"/>
    <w:rsid w:val="008719E5"/>
    <w:rsid w:val="008731FD"/>
    <w:rsid w:val="008740EC"/>
    <w:rsid w:val="00875BC9"/>
    <w:rsid w:val="008808F6"/>
    <w:rsid w:val="00881640"/>
    <w:rsid w:val="00881CC0"/>
    <w:rsid w:val="00881FB6"/>
    <w:rsid w:val="008824EE"/>
    <w:rsid w:val="00890078"/>
    <w:rsid w:val="00894885"/>
    <w:rsid w:val="008A6421"/>
    <w:rsid w:val="008A7681"/>
    <w:rsid w:val="008B1F82"/>
    <w:rsid w:val="008C2ED7"/>
    <w:rsid w:val="008C3C35"/>
    <w:rsid w:val="008D10BB"/>
    <w:rsid w:val="008D19C0"/>
    <w:rsid w:val="008D2809"/>
    <w:rsid w:val="008D60B0"/>
    <w:rsid w:val="008D77B8"/>
    <w:rsid w:val="008E1DAA"/>
    <w:rsid w:val="008E4D5F"/>
    <w:rsid w:val="008E581D"/>
    <w:rsid w:val="008E688C"/>
    <w:rsid w:val="008F0AE3"/>
    <w:rsid w:val="008F25E2"/>
    <w:rsid w:val="008F4CDD"/>
    <w:rsid w:val="008F5B6F"/>
    <w:rsid w:val="008F7F46"/>
    <w:rsid w:val="00901079"/>
    <w:rsid w:val="00902478"/>
    <w:rsid w:val="00903459"/>
    <w:rsid w:val="00906AC4"/>
    <w:rsid w:val="0092339B"/>
    <w:rsid w:val="00925F37"/>
    <w:rsid w:val="00925FE8"/>
    <w:rsid w:val="00935508"/>
    <w:rsid w:val="00940634"/>
    <w:rsid w:val="0094482A"/>
    <w:rsid w:val="00947FE8"/>
    <w:rsid w:val="009509B1"/>
    <w:rsid w:val="0095149C"/>
    <w:rsid w:val="00952B61"/>
    <w:rsid w:val="00955115"/>
    <w:rsid w:val="009566F6"/>
    <w:rsid w:val="009571C9"/>
    <w:rsid w:val="009630C9"/>
    <w:rsid w:val="009646D9"/>
    <w:rsid w:val="00965352"/>
    <w:rsid w:val="0096606F"/>
    <w:rsid w:val="00966BFA"/>
    <w:rsid w:val="00971015"/>
    <w:rsid w:val="00972244"/>
    <w:rsid w:val="00977533"/>
    <w:rsid w:val="00980433"/>
    <w:rsid w:val="009855A8"/>
    <w:rsid w:val="00986BB5"/>
    <w:rsid w:val="009922F9"/>
    <w:rsid w:val="0099628A"/>
    <w:rsid w:val="009A0664"/>
    <w:rsid w:val="009A4CCA"/>
    <w:rsid w:val="009B0892"/>
    <w:rsid w:val="009B12E8"/>
    <w:rsid w:val="009B4DB8"/>
    <w:rsid w:val="009B5A79"/>
    <w:rsid w:val="009C0776"/>
    <w:rsid w:val="009C5D7D"/>
    <w:rsid w:val="009D0216"/>
    <w:rsid w:val="009D3E94"/>
    <w:rsid w:val="009D3FE7"/>
    <w:rsid w:val="009D5C19"/>
    <w:rsid w:val="009E0053"/>
    <w:rsid w:val="009E256E"/>
    <w:rsid w:val="009E2F1D"/>
    <w:rsid w:val="009E3AB8"/>
    <w:rsid w:val="009E5F0C"/>
    <w:rsid w:val="009E6FEC"/>
    <w:rsid w:val="009F35E5"/>
    <w:rsid w:val="009F4FEC"/>
    <w:rsid w:val="00A1119B"/>
    <w:rsid w:val="00A13BA8"/>
    <w:rsid w:val="00A164BE"/>
    <w:rsid w:val="00A23ABA"/>
    <w:rsid w:val="00A27B00"/>
    <w:rsid w:val="00A30483"/>
    <w:rsid w:val="00A30555"/>
    <w:rsid w:val="00A40F85"/>
    <w:rsid w:val="00A41724"/>
    <w:rsid w:val="00A41F2B"/>
    <w:rsid w:val="00A43F53"/>
    <w:rsid w:val="00A45A63"/>
    <w:rsid w:val="00A47A47"/>
    <w:rsid w:val="00A50111"/>
    <w:rsid w:val="00A508E7"/>
    <w:rsid w:val="00A611B1"/>
    <w:rsid w:val="00A63955"/>
    <w:rsid w:val="00A71B5B"/>
    <w:rsid w:val="00A7255D"/>
    <w:rsid w:val="00A72B5A"/>
    <w:rsid w:val="00A72E5F"/>
    <w:rsid w:val="00A84391"/>
    <w:rsid w:val="00A84583"/>
    <w:rsid w:val="00A8714D"/>
    <w:rsid w:val="00A872C5"/>
    <w:rsid w:val="00A91CB2"/>
    <w:rsid w:val="00A934F6"/>
    <w:rsid w:val="00AA121E"/>
    <w:rsid w:val="00AA24B2"/>
    <w:rsid w:val="00AA5D44"/>
    <w:rsid w:val="00AB581A"/>
    <w:rsid w:val="00AB7053"/>
    <w:rsid w:val="00AB70F9"/>
    <w:rsid w:val="00AC3E26"/>
    <w:rsid w:val="00AD33C9"/>
    <w:rsid w:val="00AD74E6"/>
    <w:rsid w:val="00AE238F"/>
    <w:rsid w:val="00AE4462"/>
    <w:rsid w:val="00AF0887"/>
    <w:rsid w:val="00AF4BF9"/>
    <w:rsid w:val="00AF7D16"/>
    <w:rsid w:val="00B06D82"/>
    <w:rsid w:val="00B16DF0"/>
    <w:rsid w:val="00B226A4"/>
    <w:rsid w:val="00B22847"/>
    <w:rsid w:val="00B245DB"/>
    <w:rsid w:val="00B249C5"/>
    <w:rsid w:val="00B26852"/>
    <w:rsid w:val="00B405C5"/>
    <w:rsid w:val="00B421CE"/>
    <w:rsid w:val="00B456EF"/>
    <w:rsid w:val="00B500E8"/>
    <w:rsid w:val="00B51796"/>
    <w:rsid w:val="00B537DA"/>
    <w:rsid w:val="00B57F6D"/>
    <w:rsid w:val="00B6206F"/>
    <w:rsid w:val="00B641A0"/>
    <w:rsid w:val="00B65934"/>
    <w:rsid w:val="00B67942"/>
    <w:rsid w:val="00B719F8"/>
    <w:rsid w:val="00B739C6"/>
    <w:rsid w:val="00B80EDB"/>
    <w:rsid w:val="00B86361"/>
    <w:rsid w:val="00B869C3"/>
    <w:rsid w:val="00B90246"/>
    <w:rsid w:val="00B91F78"/>
    <w:rsid w:val="00B9438E"/>
    <w:rsid w:val="00B94DA6"/>
    <w:rsid w:val="00BA2233"/>
    <w:rsid w:val="00BA32E9"/>
    <w:rsid w:val="00BA3505"/>
    <w:rsid w:val="00BA5096"/>
    <w:rsid w:val="00BB0B9F"/>
    <w:rsid w:val="00BB1FB6"/>
    <w:rsid w:val="00BB22A0"/>
    <w:rsid w:val="00BB3859"/>
    <w:rsid w:val="00BB4A89"/>
    <w:rsid w:val="00BB51D8"/>
    <w:rsid w:val="00BB6298"/>
    <w:rsid w:val="00BB6B22"/>
    <w:rsid w:val="00BB707A"/>
    <w:rsid w:val="00BB73CE"/>
    <w:rsid w:val="00BC3572"/>
    <w:rsid w:val="00BC39F6"/>
    <w:rsid w:val="00BC4B6E"/>
    <w:rsid w:val="00BD1D66"/>
    <w:rsid w:val="00BE6F9A"/>
    <w:rsid w:val="00BF06FE"/>
    <w:rsid w:val="00BF2362"/>
    <w:rsid w:val="00BF4F7F"/>
    <w:rsid w:val="00C02770"/>
    <w:rsid w:val="00C03A3A"/>
    <w:rsid w:val="00C05D03"/>
    <w:rsid w:val="00C05E5E"/>
    <w:rsid w:val="00C1204F"/>
    <w:rsid w:val="00C132CE"/>
    <w:rsid w:val="00C1398B"/>
    <w:rsid w:val="00C140AF"/>
    <w:rsid w:val="00C15BC6"/>
    <w:rsid w:val="00C15CCB"/>
    <w:rsid w:val="00C17CB3"/>
    <w:rsid w:val="00C20785"/>
    <w:rsid w:val="00C24291"/>
    <w:rsid w:val="00C32476"/>
    <w:rsid w:val="00C32FA2"/>
    <w:rsid w:val="00C33018"/>
    <w:rsid w:val="00C3345C"/>
    <w:rsid w:val="00C36A3D"/>
    <w:rsid w:val="00C37DAB"/>
    <w:rsid w:val="00C44237"/>
    <w:rsid w:val="00C46AF2"/>
    <w:rsid w:val="00C47C83"/>
    <w:rsid w:val="00C5244B"/>
    <w:rsid w:val="00C53520"/>
    <w:rsid w:val="00C53E05"/>
    <w:rsid w:val="00C54EBA"/>
    <w:rsid w:val="00C55CCF"/>
    <w:rsid w:val="00C57BF3"/>
    <w:rsid w:val="00C57EEF"/>
    <w:rsid w:val="00C61FB6"/>
    <w:rsid w:val="00C63CA5"/>
    <w:rsid w:val="00C65BD8"/>
    <w:rsid w:val="00C72C77"/>
    <w:rsid w:val="00C80418"/>
    <w:rsid w:val="00C83538"/>
    <w:rsid w:val="00C84D6E"/>
    <w:rsid w:val="00C86395"/>
    <w:rsid w:val="00C9161F"/>
    <w:rsid w:val="00C92101"/>
    <w:rsid w:val="00C9417D"/>
    <w:rsid w:val="00C95EEE"/>
    <w:rsid w:val="00CA1079"/>
    <w:rsid w:val="00CA1725"/>
    <w:rsid w:val="00CA4EEB"/>
    <w:rsid w:val="00CA78C2"/>
    <w:rsid w:val="00CB2FEA"/>
    <w:rsid w:val="00CB4B26"/>
    <w:rsid w:val="00CC24AD"/>
    <w:rsid w:val="00CC3F25"/>
    <w:rsid w:val="00CC53A0"/>
    <w:rsid w:val="00CC664E"/>
    <w:rsid w:val="00CC7F4B"/>
    <w:rsid w:val="00CD7EDD"/>
    <w:rsid w:val="00CE06A3"/>
    <w:rsid w:val="00CE08DA"/>
    <w:rsid w:val="00CE3611"/>
    <w:rsid w:val="00CE49A1"/>
    <w:rsid w:val="00CE5EA1"/>
    <w:rsid w:val="00CF70E6"/>
    <w:rsid w:val="00CF765D"/>
    <w:rsid w:val="00CF7FC7"/>
    <w:rsid w:val="00D014F8"/>
    <w:rsid w:val="00D01CD7"/>
    <w:rsid w:val="00D01F81"/>
    <w:rsid w:val="00D02752"/>
    <w:rsid w:val="00D02D10"/>
    <w:rsid w:val="00D035A1"/>
    <w:rsid w:val="00D037FB"/>
    <w:rsid w:val="00D059B6"/>
    <w:rsid w:val="00D10ADB"/>
    <w:rsid w:val="00D22F3E"/>
    <w:rsid w:val="00D23341"/>
    <w:rsid w:val="00D249D6"/>
    <w:rsid w:val="00D268A2"/>
    <w:rsid w:val="00D32D18"/>
    <w:rsid w:val="00D357AA"/>
    <w:rsid w:val="00D4133E"/>
    <w:rsid w:val="00D456C7"/>
    <w:rsid w:val="00D45B4A"/>
    <w:rsid w:val="00D54667"/>
    <w:rsid w:val="00D609BA"/>
    <w:rsid w:val="00D62146"/>
    <w:rsid w:val="00D63E15"/>
    <w:rsid w:val="00D70DD0"/>
    <w:rsid w:val="00D71775"/>
    <w:rsid w:val="00D71D32"/>
    <w:rsid w:val="00D71F7B"/>
    <w:rsid w:val="00D761A4"/>
    <w:rsid w:val="00D76730"/>
    <w:rsid w:val="00D8328D"/>
    <w:rsid w:val="00D837B7"/>
    <w:rsid w:val="00D8519A"/>
    <w:rsid w:val="00D86138"/>
    <w:rsid w:val="00D869C8"/>
    <w:rsid w:val="00D91C46"/>
    <w:rsid w:val="00DA7B87"/>
    <w:rsid w:val="00DB582C"/>
    <w:rsid w:val="00DB6A65"/>
    <w:rsid w:val="00DC3AEB"/>
    <w:rsid w:val="00DC5658"/>
    <w:rsid w:val="00DC5E97"/>
    <w:rsid w:val="00DD0213"/>
    <w:rsid w:val="00DD0794"/>
    <w:rsid w:val="00DD18E9"/>
    <w:rsid w:val="00DD19A3"/>
    <w:rsid w:val="00DD4B24"/>
    <w:rsid w:val="00DD6C89"/>
    <w:rsid w:val="00DE10E7"/>
    <w:rsid w:val="00DE2B32"/>
    <w:rsid w:val="00DE6391"/>
    <w:rsid w:val="00DE656C"/>
    <w:rsid w:val="00DE710C"/>
    <w:rsid w:val="00DE7C22"/>
    <w:rsid w:val="00DF211B"/>
    <w:rsid w:val="00DF28F5"/>
    <w:rsid w:val="00DF3713"/>
    <w:rsid w:val="00DF4A24"/>
    <w:rsid w:val="00DF58FC"/>
    <w:rsid w:val="00DF5CF3"/>
    <w:rsid w:val="00E12386"/>
    <w:rsid w:val="00E24451"/>
    <w:rsid w:val="00E25E2C"/>
    <w:rsid w:val="00E2603A"/>
    <w:rsid w:val="00E27C41"/>
    <w:rsid w:val="00E338C8"/>
    <w:rsid w:val="00E34474"/>
    <w:rsid w:val="00E36BFD"/>
    <w:rsid w:val="00E36FD3"/>
    <w:rsid w:val="00E40184"/>
    <w:rsid w:val="00E40EA0"/>
    <w:rsid w:val="00E4296D"/>
    <w:rsid w:val="00E45588"/>
    <w:rsid w:val="00E45CDA"/>
    <w:rsid w:val="00E4633E"/>
    <w:rsid w:val="00E46B21"/>
    <w:rsid w:val="00E4701E"/>
    <w:rsid w:val="00E5047A"/>
    <w:rsid w:val="00E518EB"/>
    <w:rsid w:val="00E51FEE"/>
    <w:rsid w:val="00E55C35"/>
    <w:rsid w:val="00E5708E"/>
    <w:rsid w:val="00E64EFB"/>
    <w:rsid w:val="00E66F31"/>
    <w:rsid w:val="00E67BBF"/>
    <w:rsid w:val="00E70274"/>
    <w:rsid w:val="00E75D0D"/>
    <w:rsid w:val="00E76613"/>
    <w:rsid w:val="00E8097B"/>
    <w:rsid w:val="00E812B5"/>
    <w:rsid w:val="00E81596"/>
    <w:rsid w:val="00E82F7A"/>
    <w:rsid w:val="00E85FD6"/>
    <w:rsid w:val="00E86DCD"/>
    <w:rsid w:val="00E8786E"/>
    <w:rsid w:val="00E909AC"/>
    <w:rsid w:val="00E9383A"/>
    <w:rsid w:val="00E96828"/>
    <w:rsid w:val="00E96F76"/>
    <w:rsid w:val="00EA1202"/>
    <w:rsid w:val="00EA2557"/>
    <w:rsid w:val="00EA3396"/>
    <w:rsid w:val="00EA37F2"/>
    <w:rsid w:val="00EA6C88"/>
    <w:rsid w:val="00EB06D2"/>
    <w:rsid w:val="00EB341B"/>
    <w:rsid w:val="00EC0260"/>
    <w:rsid w:val="00EC2A22"/>
    <w:rsid w:val="00EC2FF4"/>
    <w:rsid w:val="00EC3CF4"/>
    <w:rsid w:val="00EC6CA3"/>
    <w:rsid w:val="00ED0E6A"/>
    <w:rsid w:val="00ED4E19"/>
    <w:rsid w:val="00ED54AD"/>
    <w:rsid w:val="00ED7E59"/>
    <w:rsid w:val="00EE467B"/>
    <w:rsid w:val="00EE48EC"/>
    <w:rsid w:val="00EE51EF"/>
    <w:rsid w:val="00EE7847"/>
    <w:rsid w:val="00EF0AFA"/>
    <w:rsid w:val="00EF6093"/>
    <w:rsid w:val="00EF78ED"/>
    <w:rsid w:val="00F01A6D"/>
    <w:rsid w:val="00F02CFC"/>
    <w:rsid w:val="00F06CAE"/>
    <w:rsid w:val="00F07E6C"/>
    <w:rsid w:val="00F126D6"/>
    <w:rsid w:val="00F13A64"/>
    <w:rsid w:val="00F174E5"/>
    <w:rsid w:val="00F201D7"/>
    <w:rsid w:val="00F21142"/>
    <w:rsid w:val="00F21E79"/>
    <w:rsid w:val="00F23994"/>
    <w:rsid w:val="00F23D4A"/>
    <w:rsid w:val="00F30BFD"/>
    <w:rsid w:val="00F313B9"/>
    <w:rsid w:val="00F33088"/>
    <w:rsid w:val="00F33A18"/>
    <w:rsid w:val="00F3524F"/>
    <w:rsid w:val="00F42C8E"/>
    <w:rsid w:val="00F4423B"/>
    <w:rsid w:val="00F4569E"/>
    <w:rsid w:val="00F4781B"/>
    <w:rsid w:val="00F500D6"/>
    <w:rsid w:val="00F52934"/>
    <w:rsid w:val="00F571CA"/>
    <w:rsid w:val="00F62DA3"/>
    <w:rsid w:val="00F64295"/>
    <w:rsid w:val="00F749CC"/>
    <w:rsid w:val="00F74BD1"/>
    <w:rsid w:val="00F77FD1"/>
    <w:rsid w:val="00F802DE"/>
    <w:rsid w:val="00F85FB3"/>
    <w:rsid w:val="00F872A9"/>
    <w:rsid w:val="00F94DB3"/>
    <w:rsid w:val="00FA1576"/>
    <w:rsid w:val="00FA1DD7"/>
    <w:rsid w:val="00FA2FD1"/>
    <w:rsid w:val="00FA59AB"/>
    <w:rsid w:val="00FB2795"/>
    <w:rsid w:val="00FB30E8"/>
    <w:rsid w:val="00FB35B7"/>
    <w:rsid w:val="00FB764D"/>
    <w:rsid w:val="00FC02B7"/>
    <w:rsid w:val="00FC419B"/>
    <w:rsid w:val="00FD2CA2"/>
    <w:rsid w:val="00FD4A1C"/>
    <w:rsid w:val="00FD4A54"/>
    <w:rsid w:val="00FD5C77"/>
    <w:rsid w:val="00FD7761"/>
    <w:rsid w:val="00FE150D"/>
    <w:rsid w:val="00FE1FFC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BD60"/>
  <w15:docId w15:val="{A7B76BA8-AF08-4FFB-8911-260B5504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1F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B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95B7F"/>
    <w:pPr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95B7F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95B7F"/>
    <w:pPr>
      <w:spacing w:after="100"/>
      <w:ind w:left="440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095B7F"/>
    <w:pPr>
      <w:outlineLvl w:val="9"/>
    </w:pPr>
  </w:style>
  <w:style w:type="paragraph" w:styleId="Header">
    <w:name w:val="header"/>
    <w:basedOn w:val="Normal"/>
    <w:link w:val="HeaderChar"/>
    <w:rsid w:val="000329F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29F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Paragraph">
    <w:name w:val="List Paragraph"/>
    <w:basedOn w:val="Normal"/>
    <w:qFormat/>
    <w:rsid w:val="000329F8"/>
    <w:pPr>
      <w:ind w:left="720"/>
    </w:pPr>
  </w:style>
  <w:style w:type="paragraph" w:styleId="BalloonText">
    <w:name w:val="Balloon Text"/>
    <w:basedOn w:val="Normal"/>
    <w:link w:val="BalloonTextChar"/>
    <w:rsid w:val="000329F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9F8"/>
    <w:rPr>
      <w:rFonts w:ascii="Tahoma" w:eastAsia="Calibri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2F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F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 FAKÜLTESİ</dc:creator>
  <cp:lastModifiedBy>Rumeysa  İspir</cp:lastModifiedBy>
  <cp:revision>2</cp:revision>
  <cp:lastPrinted>2023-12-17T14:51:00Z</cp:lastPrinted>
  <dcterms:created xsi:type="dcterms:W3CDTF">2024-12-05T13:29:00Z</dcterms:created>
  <dcterms:modified xsi:type="dcterms:W3CDTF">2024-12-05T13:29:00Z</dcterms:modified>
</cp:coreProperties>
</file>